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4EE" w:rsidRPr="00B27756" w:rsidRDefault="00B27756">
      <w:pP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B27756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EXERCICES DE FRANÇAIS</w:t>
      </w:r>
    </w:p>
    <w:p w:rsidR="00B27756" w:rsidRPr="00B27756" w:rsidRDefault="00B2775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B277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>1 )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 xml:space="preserve"> </w:t>
      </w:r>
      <w:r w:rsidRPr="00B277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 xml:space="preserve">Complétez avec les terminaisons manquantes 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Je </w:t>
      </w:r>
      <w:proofErr w:type="spell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fum</w:t>
      </w:r>
      <w:proofErr w:type="spellEnd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1" type="#_x0000_t75" style="width:52.5pt;height:18pt" o:ole="">
            <v:imagedata r:id="rId4" o:title=""/>
          </v:shape>
          <w:control r:id="rId5" w:name="DefaultOcxName" w:shapeid="_x0000_i1201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           - Elles </w:t>
      </w:r>
      <w:proofErr w:type="spell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cuisin</w:t>
      </w:r>
      <w:proofErr w:type="spellEnd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200" type="#_x0000_t75" style="width:52.5pt;height:18pt" o:ole="">
            <v:imagedata r:id="rId4" o:title=""/>
          </v:shape>
          <w:control r:id="rId6" w:name="DefaultOcxName1" w:shapeid="_x0000_i1200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     - Tu oubli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99" type="#_x0000_t75" style="width:52.5pt;height:18pt" o:ole="">
            <v:imagedata r:id="rId4" o:title=""/>
          </v:shape>
          <w:control r:id="rId7" w:name="DefaultOcxName2" w:shapeid="_x0000_i1199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       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Il </w:t>
      </w:r>
      <w:proofErr w:type="spell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observ</w:t>
      </w:r>
      <w:proofErr w:type="spellEnd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98" type="#_x0000_t75" style="width:52.5pt;height:18pt" o:ole="">
            <v:imagedata r:id="rId4" o:title=""/>
          </v:shape>
          <w:control r:id="rId8" w:name="DefaultOcxName3" w:shapeid="_x0000_i1198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         - Nous </w:t>
      </w:r>
      <w:proofErr w:type="spell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pens</w:t>
      </w:r>
      <w:proofErr w:type="spellEnd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97" type="#_x0000_t75" style="width:52.5pt;height:18pt" o:ole="">
            <v:imagedata r:id="rId4" o:title=""/>
          </v:shape>
          <w:control r:id="rId9" w:name="DefaultOcxName4" w:shapeid="_x0000_i1197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      - Vous bavard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96" type="#_x0000_t75" style="width:52.5pt;height:18pt" o:ole="">
            <v:imagedata r:id="rId4" o:title=""/>
          </v:shape>
          <w:control r:id="rId10" w:name="DefaultOcxName5" w:shapeid="_x0000_i1196"/>
        </w:objec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Ils chant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95" type="#_x0000_t75" style="width:52.5pt;height:18pt" o:ole="">
            <v:imagedata r:id="rId4" o:title=""/>
          </v:shape>
          <w:control r:id="rId11" w:name="DefaultOcxName6" w:shapeid="_x0000_i1195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        - Elle </w:t>
      </w:r>
      <w:proofErr w:type="spell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racont</w:t>
      </w:r>
      <w:proofErr w:type="spellEnd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94" type="#_x0000_t75" style="width:52.5pt;height:18pt" o:ole="">
            <v:imagedata r:id="rId4" o:title=""/>
          </v:shape>
          <w:control r:id="rId12" w:name="DefaultOcxName7" w:shapeid="_x0000_i1194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       - On </w:t>
      </w:r>
      <w:proofErr w:type="spell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rentr</w:t>
      </w:r>
      <w:proofErr w:type="spellEnd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93" type="#_x0000_t75" style="width:52.5pt;height:18pt" o:ole="">
            <v:imagedata r:id="rId4" o:title=""/>
          </v:shape>
          <w:control r:id="rId13" w:name="DefaultOcxName8" w:shapeid="_x0000_i1193"/>
        </w:objec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>2) Insérez le numéro pour associer le sujet au verbe</w:t>
      </w:r>
    </w:p>
    <w:tbl>
      <w:tblPr>
        <w:tblW w:w="9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2452"/>
        <w:gridCol w:w="479"/>
        <w:gridCol w:w="1645"/>
        <w:gridCol w:w="2646"/>
      </w:tblGrid>
      <w:tr w:rsidR="00B27756" w:rsidRPr="00B27756">
        <w:trPr>
          <w:trHeight w:val="450"/>
          <w:tblCellSpacing w:w="15" w:type="dxa"/>
        </w:trPr>
        <w:tc>
          <w:tcPr>
            <w:tcW w:w="1050" w:type="pct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1 - Il    </w:t>
            </w:r>
          </w:p>
        </w:tc>
        <w:tc>
          <w:tcPr>
            <w:tcW w:w="1350" w:type="pct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1440">
                <v:shape id="_x0000_i1192" type="#_x0000_t75" style="width:19.5pt;height:18pt" o:ole="">
                  <v:imagedata r:id="rId14" o:title=""/>
                </v:shape>
                <w:control r:id="rId15" w:name="DefaultOcxName9" w:shapeid="_x0000_i1192"/>
              </w:object>
            </w:r>
            <w:proofErr w:type="gramStart"/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discutons</w:t>
            </w:r>
            <w:proofErr w:type="gramEnd"/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1 - 0n    </w:t>
            </w:r>
          </w:p>
        </w:tc>
        <w:tc>
          <w:tcPr>
            <w:tcW w:w="1450" w:type="pct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1440">
                <v:shape id="_x0000_i1191" type="#_x0000_t75" style="width:19.5pt;height:18pt" o:ole="">
                  <v:imagedata r:id="rId14" o:title=""/>
                </v:shape>
                <w:control r:id="rId16" w:name="DefaultOcxName10" w:shapeid="_x0000_i1191"/>
              </w:object>
            </w:r>
            <w:proofErr w:type="gramStart"/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marchons</w:t>
            </w:r>
            <w:proofErr w:type="gramEnd"/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7756" w:rsidRPr="00B2775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2 - Nous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1440">
                <v:shape id="_x0000_i1190" type="#_x0000_t75" style="width:19.5pt;height:18pt" o:ole="">
                  <v:imagedata r:id="rId14" o:title=""/>
                </v:shape>
                <w:control r:id="rId17" w:name="DefaultOcxName11" w:shapeid="_x0000_i1190"/>
              </w:object>
            </w:r>
            <w:proofErr w:type="gramStart"/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dansez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2 - Elles 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1440">
                <v:shape id="_x0000_i1189" type="#_x0000_t75" style="width:19.5pt;height:18pt" o:ole="">
                  <v:imagedata r:id="rId14" o:title=""/>
                </v:shape>
                <w:control r:id="rId18" w:name="DefaultOcxName12" w:shapeid="_x0000_i1189"/>
              </w:object>
            </w:r>
            <w:proofErr w:type="gramStart"/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rentre</w:t>
            </w:r>
            <w:proofErr w:type="gramEnd"/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7756" w:rsidRPr="00B2775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3 - Les enfants 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1440">
                <v:shape id="_x0000_i1188" type="#_x0000_t75" style="width:19.5pt;height:18pt" o:ole="">
                  <v:imagedata r:id="rId14" o:title=""/>
                </v:shape>
                <w:control r:id="rId19" w:name="DefaultOcxName13" w:shapeid="_x0000_i1188"/>
              </w:object>
            </w:r>
            <w:proofErr w:type="gramStart"/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adore</w:t>
            </w:r>
            <w:proofErr w:type="gramEnd"/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3 - Le réveil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1440">
                <v:shape id="_x0000_i1187" type="#_x0000_t75" style="width:19.5pt;height:18pt" o:ole="">
                  <v:imagedata r:id="rId14" o:title=""/>
                </v:shape>
                <w:control r:id="rId20" w:name="DefaultOcxName14" w:shapeid="_x0000_i1187"/>
              </w:object>
            </w:r>
            <w:proofErr w:type="gramStart"/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restent</w:t>
            </w:r>
            <w:proofErr w:type="gramEnd"/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7756" w:rsidRPr="00B2775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4 - Tu 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1440">
                <v:shape id="_x0000_i1186" type="#_x0000_t75" style="width:19.5pt;height:18pt" o:ole="">
                  <v:imagedata r:id="rId14" o:title=""/>
                </v:shape>
                <w:control r:id="rId21" w:name="DefaultOcxName15" w:shapeid="_x0000_i1186"/>
              </w:object>
            </w: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jouent 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4 - Tu 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1440">
                <v:shape id="_x0000_i1185" type="#_x0000_t75" style="width:19.5pt;height:18pt" o:ole="">
                  <v:imagedata r:id="rId14" o:title=""/>
                </v:shape>
                <w:control r:id="rId22" w:name="DefaultOcxName16" w:shapeid="_x0000_i1185"/>
              </w:object>
            </w:r>
            <w:proofErr w:type="gramStart"/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déjeunez</w:t>
            </w:r>
            <w:proofErr w:type="gramEnd"/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7756" w:rsidRPr="00B2775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5 - Vous   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1440">
                <v:shape id="_x0000_i1184" type="#_x0000_t75" style="width:19.5pt;height:18pt" o:ole="">
                  <v:imagedata r:id="rId14" o:title=""/>
                </v:shape>
                <w:control r:id="rId23" w:name="DefaultOcxName17" w:shapeid="_x0000_i1184"/>
              </w:object>
            </w:r>
            <w:proofErr w:type="gramStart"/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détestes</w:t>
            </w:r>
            <w:proofErr w:type="gramEnd"/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5 - Nous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1440">
                <v:shape id="_x0000_i1183" type="#_x0000_t75" style="width:19.5pt;height:18pt" o:ole="">
                  <v:imagedata r:id="rId14" o:title=""/>
                </v:shape>
                <w:control r:id="rId24" w:name="DefaultOcxName18" w:shapeid="_x0000_i1183"/>
              </w:object>
            </w:r>
            <w:proofErr w:type="gramStart"/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sonne</w:t>
            </w:r>
            <w:proofErr w:type="gramEnd"/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7756" w:rsidRPr="00B2775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6 - </w:t>
            </w:r>
            <w:proofErr w:type="gramStart"/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J'  </w:t>
            </w:r>
            <w:proofErr w:type="gramEnd"/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1440">
                <v:shape id="_x0000_i1182" type="#_x0000_t75" style="width:19.5pt;height:18pt" o:ole="">
                  <v:imagedata r:id="rId14" o:title=""/>
                </v:shape>
                <w:control r:id="rId25" w:name="DefaultOcxName19" w:shapeid="_x0000_i1182"/>
              </w:object>
            </w:r>
            <w:proofErr w:type="gramStart"/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dessine</w:t>
            </w:r>
            <w:proofErr w:type="gramEnd"/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6 - Vous 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1440">
                <v:shape id="_x0000_i1181" type="#_x0000_t75" style="width:19.5pt;height:18pt" o:ole="">
                  <v:imagedata r:id="rId14" o:title=""/>
                </v:shape>
                <w:control r:id="rId26" w:name="DefaultOcxName20" w:shapeid="_x0000_i1181"/>
              </w:object>
            </w:r>
            <w:proofErr w:type="gramStart"/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rêves</w:t>
            </w:r>
            <w:proofErr w:type="gramEnd"/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 xml:space="preserve">3) Complétez les phrases avec les verbes donnés 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gram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chanter)   </w:t>
      </w:r>
      <w:proofErr w:type="gramEnd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Tu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80" type="#_x0000_t75" style="width:57pt;height:18pt" o:ole="">
            <v:imagedata r:id="rId27" o:title=""/>
          </v:shape>
          <w:control r:id="rId28" w:name="DefaultOcxName21" w:shapeid="_x0000_i1180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bien 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gram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habiter)   </w:t>
      </w:r>
      <w:proofErr w:type="gramEnd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J'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79" type="#_x0000_t75" style="width:57pt;height:18pt" o:ole="">
            <v:imagedata r:id="rId27" o:title=""/>
          </v:shape>
          <w:control r:id="rId29" w:name="DefaultOcxName22" w:shapeid="_x0000_i1179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à Paris 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gram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aimer)   </w:t>
      </w:r>
      <w:proofErr w:type="gramEnd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 Elle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78" type="#_x0000_t75" style="width:57pt;height:18pt" o:ole="">
            <v:imagedata r:id="rId27" o:title=""/>
          </v:shape>
          <w:control r:id="rId30" w:name="DefaultOcxName23" w:shapeid="_x0000_i1178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la musique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gram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étudier)   </w:t>
      </w:r>
      <w:proofErr w:type="gramEnd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Pierre et Marie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77" type="#_x0000_t75" style="width:57pt;height:18pt" o:ole="">
            <v:imagedata r:id="rId27" o:title=""/>
          </v:shape>
          <w:control r:id="rId31" w:name="DefaultOcxName24" w:shapeid="_x0000_i1177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l' anglais 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gram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regarder)   </w:t>
      </w:r>
      <w:proofErr w:type="gramEnd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Vous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76" type="#_x0000_t75" style="width:57pt;height:18pt" o:ole="">
            <v:imagedata r:id="rId27" o:title=""/>
          </v:shape>
          <w:control r:id="rId32" w:name="DefaultOcxName25" w:shapeid="_x0000_i1176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un film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gram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écouter</w:t>
      </w:r>
      <w:proofErr w:type="gramEnd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Les étudiants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75" type="#_x0000_t75" style="width:57pt;height:18pt" o:ole="">
            <v:imagedata r:id="rId27" o:title=""/>
          </v:shape>
          <w:control r:id="rId33" w:name="DefaultOcxName26" w:shapeid="_x0000_i1175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 professeur 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gram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parler</w:t>
      </w:r>
      <w:proofErr w:type="gramEnd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Dans ce restaurant, on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74" type="#_x0000_t75" style="width:57pt;height:18pt" o:ole="">
            <v:imagedata r:id="rId27" o:title=""/>
          </v:shape>
          <w:control r:id="rId34" w:name="DefaultOcxName27" w:shapeid="_x0000_i1174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français 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gram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arriver)   </w:t>
      </w:r>
      <w:proofErr w:type="gramEnd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 Ils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73" type="#_x0000_t75" style="width:57pt;height:18pt" o:ole="">
            <v:imagedata r:id="rId27" o:title=""/>
          </v:shape>
          <w:control r:id="rId35" w:name="DefaultOcxName28" w:shapeid="_x0000_i1173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à Paris 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gram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laver)   </w:t>
      </w:r>
      <w:proofErr w:type="gramEnd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  Nous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72" type="#_x0000_t75" style="width:57pt;height:18pt" o:ole="">
            <v:imagedata r:id="rId27" o:title=""/>
          </v:shape>
          <w:control r:id="rId36" w:name="DefaultOcxName29" w:shapeid="_x0000_i1172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voiture 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gram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téléphoner)   </w:t>
      </w:r>
      <w:proofErr w:type="gramEnd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Vous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71" type="#_x0000_t75" style="width:57pt;height:18pt" o:ole="">
            <v:imagedata r:id="rId27" o:title=""/>
          </v:shape>
          <w:control r:id="rId37" w:name="DefaultOcxName30" w:shapeid="_x0000_i1171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souvent 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gram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présenter)   </w:t>
      </w:r>
      <w:proofErr w:type="gramEnd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 Nous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70" type="#_x0000_t75" style="width:57pt;height:18pt" o:ole="">
            <v:imagedata r:id="rId27" o:title=""/>
          </v:shape>
          <w:control r:id="rId38" w:name="DefaultOcxName31" w:shapeid="_x0000_i1170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 projet 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gram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recopier)   </w:t>
      </w:r>
      <w:proofErr w:type="gramEnd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 Tu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69" type="#_x0000_t75" style="width:57pt;height:18pt" o:ole="">
            <v:imagedata r:id="rId27" o:title=""/>
          </v:shape>
          <w:control r:id="rId39" w:name="DefaultOcxName32" w:shapeid="_x0000_i1169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l'exercice 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gram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gagner)   </w:t>
      </w:r>
      <w:proofErr w:type="gramEnd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Tu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68" type="#_x0000_t75" style="width:57pt;height:18pt" o:ole="">
            <v:imagedata r:id="rId27" o:title=""/>
          </v:shape>
          <w:control r:id="rId40" w:name="DefaultOcxName33" w:shapeid="_x0000_i1168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le match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gram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trouver)   </w:t>
      </w:r>
      <w:proofErr w:type="gramEnd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Il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67" type="#_x0000_t75" style="width:57pt;height:18pt" o:ole="">
            <v:imagedata r:id="rId27" o:title=""/>
          </v:shape>
          <w:control r:id="rId41" w:name="DefaultOcxName34" w:shapeid="_x0000_i1167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la solution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 xml:space="preserve">4) Trouvez le(s) sujet(s) et donnez </w:t>
      </w:r>
      <w:proofErr w:type="gramStart"/>
      <w:r w:rsidRPr="00B277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>l' infinitif</w:t>
      </w:r>
      <w:proofErr w:type="gramEnd"/>
      <w:r w:rsidRPr="00B277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 xml:space="preserve"> du verbe</w:t>
      </w:r>
      <w:r w:rsidRPr="00B277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Dans cet hôtel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66" type="#_x0000_t75" style="width:30.75pt;height:18pt" o:ole="">
            <v:imagedata r:id="rId42" o:title=""/>
          </v:shape>
          <w:control r:id="rId43" w:name="DefaultOcxName35" w:shapeid="_x0000_i1166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parle français.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65" type="#_x0000_t75" style="width:68.25pt;height:18pt" o:ole="">
            <v:imagedata r:id="rId44" o:title=""/>
          </v:shape>
          <w:control r:id="rId45" w:name="DefaultOcxName36" w:shapeid="_x0000_i1165"/>
        </w:objec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64" type="#_x0000_t75" style="width:30.75pt;height:18pt" o:ole="">
            <v:imagedata r:id="rId42" o:title=""/>
          </v:shape>
          <w:control r:id="rId46" w:name="DefaultOcxName37" w:shapeid="_x0000_i1164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pleures et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63" type="#_x0000_t75" style="width:30.75pt;height:18pt" o:ole="">
            <v:imagedata r:id="rId42" o:title=""/>
          </v:shape>
          <w:control r:id="rId47" w:name="DefaultOcxName38" w:shapeid="_x0000_i1163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cries.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62" type="#_x0000_t75" style="width:68.25pt;height:18pt" o:ole="">
            <v:imagedata r:id="rId44" o:title=""/>
          </v:shape>
          <w:control r:id="rId48" w:name="DefaultOcxName39" w:shapeid="_x0000_i1162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61" type="#_x0000_t75" style="width:68.25pt;height:18pt" o:ole="">
            <v:imagedata r:id="rId44" o:title=""/>
          </v:shape>
          <w:control r:id="rId49" w:name="DefaultOcxName40" w:shapeid="_x0000_i1161"/>
        </w:objec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60" type="#_x0000_t75" style="width:30.75pt;height:18pt" o:ole="">
            <v:imagedata r:id="rId42" o:title=""/>
          </v:shape>
          <w:control r:id="rId50" w:name="DefaultOcxName41" w:shapeid="_x0000_i1160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proposons d'aller au cinéma.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59" type="#_x0000_t75" style="width:68.25pt;height:18pt" o:ole="">
            <v:imagedata r:id="rId44" o:title=""/>
          </v:shape>
          <w:control r:id="rId51" w:name="DefaultOcxName42" w:shapeid="_x0000_i1159"/>
        </w:objec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58" type="#_x0000_t75" style="width:30.75pt;height:18pt" o:ole="">
            <v:imagedata r:id="rId42" o:title=""/>
          </v:shape>
          <w:control r:id="rId52" w:name="DefaultOcxName43" w:shapeid="_x0000_i1158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jouez et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57" type="#_x0000_t75" style="width:30.75pt;height:18pt" o:ole="">
            <v:imagedata r:id="rId42" o:title=""/>
          </v:shape>
          <w:control r:id="rId53" w:name="DefaultOcxName44" w:shapeid="_x0000_i1157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gagnez.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56" type="#_x0000_t75" style="width:68.25pt;height:18pt" o:ole="">
            <v:imagedata r:id="rId44" o:title=""/>
          </v:shape>
          <w:control r:id="rId54" w:name="DefaultOcxName45" w:shapeid="_x0000_i1156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55" type="#_x0000_t75" style="width:68.25pt;height:18pt" o:ole="">
            <v:imagedata r:id="rId44" o:title=""/>
          </v:shape>
          <w:control r:id="rId55" w:name="DefaultOcxName46" w:shapeid="_x0000_i1155"/>
        </w:objec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54" type="#_x0000_t75" style="width:30.75pt;height:18pt" o:ole="">
            <v:imagedata r:id="rId42" o:title=""/>
          </v:shape>
          <w:control r:id="rId56" w:name="DefaultOcxName47" w:shapeid="_x0000_i1154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photographient la Tour Eiffel.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53" type="#_x0000_t75" style="width:68.25pt;height:18pt" o:ole="">
            <v:imagedata r:id="rId44" o:title=""/>
          </v:shape>
          <w:control r:id="rId57" w:name="DefaultOcxName48" w:shapeid="_x0000_i1153"/>
        </w:objec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52" type="#_x0000_t75" style="width:30.75pt;height:18pt" o:ole="">
            <v:imagedata r:id="rId42" o:title=""/>
          </v:shape>
          <w:control r:id="rId58" w:name="DefaultOcxName49" w:shapeid="_x0000_i1152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consulte un </w:t>
      </w:r>
      <w:proofErr w:type="gram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dictionnaire .</w:t>
      </w:r>
      <w:proofErr w:type="gramEnd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51" type="#_x0000_t75" style="width:68.25pt;height:18pt" o:ole="">
            <v:imagedata r:id="rId44" o:title=""/>
          </v:shape>
          <w:control r:id="rId59" w:name="DefaultOcxName50" w:shapeid="_x0000_i1151"/>
        </w:objec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50" type="#_x0000_t75" style="width:30.75pt;height:18pt" o:ole="">
            <v:imagedata r:id="rId42" o:title=""/>
          </v:shape>
          <w:control r:id="rId60" w:name="DefaultOcxName51" w:shapeid="_x0000_i1150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donnez de </w:t>
      </w:r>
      <w:proofErr w:type="gram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l' argent</w:t>
      </w:r>
      <w:proofErr w:type="gramEnd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à Michel ? </w: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149" type="#_x0000_t75" style="width:68.25pt;height:18pt" o:ole="">
            <v:imagedata r:id="rId44" o:title=""/>
          </v:shape>
          <w:control r:id="rId61" w:name="DefaultOcxName52" w:shapeid="_x0000_i1149"/>
        </w:objec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 xml:space="preserve">5) Du singulier au pluriel ; du pluriel au singulier 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Exemple :     </w:t>
      </w:r>
      <w:r w:rsidRPr="00B277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 xml:space="preserve">J'écoute </w:t>
      </w:r>
      <w:r w:rsidRPr="00B27756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la radio             </w:t>
      </w:r>
      <w:r w:rsidRPr="00B277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 xml:space="preserve">Nous écoutons </w:t>
      </w:r>
      <w:r w:rsidRPr="00B27756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la radio </w:t>
      </w:r>
    </w:p>
    <w:tbl>
      <w:tblPr>
        <w:tblW w:w="43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3"/>
        <w:gridCol w:w="1945"/>
      </w:tblGrid>
      <w:tr w:rsidR="00B27756" w:rsidRPr="00B27756">
        <w:trPr>
          <w:tblCellSpacing w:w="15" w:type="dxa"/>
          <w:hidden/>
        </w:trPr>
        <w:tc>
          <w:tcPr>
            <w:tcW w:w="3700" w:type="pct"/>
            <w:vAlign w:val="center"/>
            <w:hideMark/>
          </w:tcPr>
          <w:p w:rsidR="00B27756" w:rsidRPr="00B27756" w:rsidRDefault="00B27756" w:rsidP="00B2775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</w:pPr>
            <w:r w:rsidRPr="00B27756"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  <w:t>Principio del formulario</w:t>
            </w:r>
          </w:p>
          <w:tbl>
            <w:tblPr>
              <w:tblW w:w="47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09"/>
            </w:tblGrid>
            <w:tr w:rsidR="00B27756" w:rsidRPr="00B27756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7756" w:rsidRPr="00B27756" w:rsidRDefault="00B27756" w:rsidP="00B27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- Tu fumes beaucoup </w:t>
                  </w:r>
                  <w:r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object w:dxaOrig="1440" w:dyaOrig="1440">
                      <v:shape id="_x0000_i1148" type="#_x0000_t75" style="width:198.75pt;height:18pt" o:ole="">
                        <v:imagedata r:id="rId62" o:title=""/>
                      </v:shape>
                      <w:control r:id="rId63" w:name="DefaultOcxName53" w:shapeid="_x0000_i1148"/>
                    </w:object>
                  </w:r>
                </w:p>
              </w:tc>
            </w:tr>
            <w:tr w:rsidR="00B27756" w:rsidRPr="00B27756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7756" w:rsidRPr="00B27756" w:rsidRDefault="00B27756" w:rsidP="00B27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- Il travaille à l'hôpital Pasteur </w:t>
                  </w:r>
                  <w:r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object w:dxaOrig="1440" w:dyaOrig="1440">
                      <v:shape id="_x0000_i1147" type="#_x0000_t75" style="width:198.75pt;height:18pt" o:ole="">
                        <v:imagedata r:id="rId62" o:title=""/>
                      </v:shape>
                      <w:control r:id="rId64" w:name="DefaultOcxName54" w:shapeid="_x0000_i1147"/>
                    </w:object>
                  </w:r>
                </w:p>
              </w:tc>
            </w:tr>
            <w:tr w:rsidR="00B27756" w:rsidRPr="00B27756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7756" w:rsidRPr="00B27756" w:rsidRDefault="00B27756" w:rsidP="00B27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- Vous appréciez le </w:t>
                  </w:r>
                  <w:proofErr w:type="gramStart"/>
                  <w:r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Champagne?</w:t>
                  </w:r>
                  <w:proofErr w:type="gramEnd"/>
                  <w:r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  <w:r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object w:dxaOrig="1440" w:dyaOrig="1440">
                      <v:shape id="_x0000_i1146" type="#_x0000_t75" style="width:198.75pt;height:18pt" o:ole="">
                        <v:imagedata r:id="rId62" o:title=""/>
                      </v:shape>
                      <w:control r:id="rId65" w:name="DefaultOcxName55" w:shapeid="_x0000_i1146"/>
                    </w:object>
                  </w:r>
                </w:p>
              </w:tc>
            </w:tr>
            <w:tr w:rsidR="00B27756" w:rsidRPr="00B27756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7756" w:rsidRPr="00B27756" w:rsidRDefault="00B27756" w:rsidP="00B27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- Nous invitons des amis </w:t>
                  </w:r>
                  <w:r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object w:dxaOrig="1440" w:dyaOrig="1440">
                      <v:shape id="_x0000_i1145" type="#_x0000_t75" style="width:198.75pt;height:18pt" o:ole="">
                        <v:imagedata r:id="rId62" o:title=""/>
                      </v:shape>
                      <w:control r:id="rId66" w:name="DefaultOcxName56" w:shapeid="_x0000_i1145"/>
                    </w:object>
                  </w:r>
                </w:p>
              </w:tc>
            </w:tr>
            <w:tr w:rsidR="00B27756" w:rsidRPr="00B27756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7756" w:rsidRPr="00B27756" w:rsidRDefault="00B27756" w:rsidP="00B27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- Elles préparent un gâteau </w:t>
                  </w:r>
                  <w:r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object w:dxaOrig="1440" w:dyaOrig="1440">
                      <v:shape id="_x0000_i1144" type="#_x0000_t75" style="width:198.75pt;height:18pt" o:ole="">
                        <v:imagedata r:id="rId62" o:title=""/>
                      </v:shape>
                      <w:control r:id="rId67" w:name="DefaultOcxName57" w:shapeid="_x0000_i1144"/>
                    </w:object>
                  </w:r>
                </w:p>
              </w:tc>
            </w:tr>
            <w:tr w:rsidR="00B27756" w:rsidRPr="00B27756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7756" w:rsidRPr="00B27756" w:rsidRDefault="00B27756" w:rsidP="00B27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- J'accepte l</w:t>
                  </w:r>
                  <w:bookmarkStart w:id="0" w:name="_GoBack"/>
                  <w:bookmarkEnd w:id="0"/>
                  <w:r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a proposition </w:t>
                  </w:r>
                  <w:r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object w:dxaOrig="1440" w:dyaOrig="1440">
                      <v:shape id="_x0000_i1143" type="#_x0000_t75" style="width:198.75pt;height:18pt" o:ole="">
                        <v:imagedata r:id="rId62" o:title=""/>
                      </v:shape>
                      <w:control r:id="rId68" w:name="DefaultOcxName58" w:shapeid="_x0000_i1143"/>
                    </w:object>
                  </w:r>
                </w:p>
              </w:tc>
            </w:tr>
          </w:tbl>
          <w:p w:rsidR="00B27756" w:rsidRPr="00B27756" w:rsidRDefault="00B27756" w:rsidP="00B27756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</w:pPr>
            <w:r w:rsidRPr="00B27756"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  <w:t>Final del formulario</w:t>
            </w:r>
          </w:p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300" w:type="pct"/>
            <w:vAlign w:val="center"/>
            <w:hideMark/>
          </w:tcPr>
          <w:tbl>
            <w:tblPr>
              <w:tblW w:w="49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B27756" w:rsidRPr="00B27756">
              <w:trPr>
                <w:trHeight w:val="600"/>
                <w:tblCellSpacing w:w="15" w:type="dxa"/>
              </w:trPr>
              <w:tc>
                <w:tcPr>
                  <w:tcW w:w="3810" w:type="dxa"/>
                  <w:vAlign w:val="bottom"/>
                  <w:hideMark/>
                </w:tcPr>
                <w:p w:rsidR="00B27756" w:rsidRPr="00B27756" w:rsidRDefault="00B27756" w:rsidP="00B27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27756" w:rsidRPr="00B27756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27756" w:rsidRPr="00B27756" w:rsidRDefault="00B27756" w:rsidP="00B27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27756" w:rsidRPr="00B27756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27756" w:rsidRPr="00B27756" w:rsidRDefault="00B27756" w:rsidP="00B27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27756" w:rsidRPr="00B27756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27756" w:rsidRPr="00B27756" w:rsidRDefault="00B27756" w:rsidP="00B27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27756" w:rsidRPr="00B27756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27756" w:rsidRPr="00B27756" w:rsidRDefault="00B27756" w:rsidP="00B27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27756" w:rsidRPr="00B27756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27756" w:rsidRPr="00B27756" w:rsidRDefault="00B27756" w:rsidP="00B27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 </w:t>
      </w:r>
      <w:r w:rsidRPr="00B2775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  <w:t>6) Mettez à la forme négative les phrases de l’exercice 3</w:t>
      </w:r>
      <w:r w:rsidRPr="00B2775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 </w:t>
      </w:r>
    </w:p>
    <w:sectPr w:rsidR="00B27756" w:rsidRPr="00B27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56"/>
    <w:rsid w:val="004B54EE"/>
    <w:rsid w:val="00B2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E430"/>
  <w15:chartTrackingRefBased/>
  <w15:docId w15:val="{D5327F2C-9FA4-48F7-AB30-C5E2C1FB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3.xml"/><Relationship Id="rId21" Type="http://schemas.openxmlformats.org/officeDocument/2006/relationships/control" Target="activeX/activeX16.xml"/><Relationship Id="rId34" Type="http://schemas.openxmlformats.org/officeDocument/2006/relationships/control" Target="activeX/activeX28.xml"/><Relationship Id="rId42" Type="http://schemas.openxmlformats.org/officeDocument/2006/relationships/image" Target="media/image4.wmf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19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66" Type="http://schemas.openxmlformats.org/officeDocument/2006/relationships/control" Target="activeX/activeX57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61" Type="http://schemas.openxmlformats.org/officeDocument/2006/relationships/control" Target="activeX/activeX53.xml"/><Relationship Id="rId10" Type="http://schemas.openxmlformats.org/officeDocument/2006/relationships/control" Target="activeX/activeX6.xml"/><Relationship Id="rId19" Type="http://schemas.openxmlformats.org/officeDocument/2006/relationships/control" Target="activeX/activeX14.xml"/><Relationship Id="rId31" Type="http://schemas.openxmlformats.org/officeDocument/2006/relationships/control" Target="activeX/activeX25.xml"/><Relationship Id="rId44" Type="http://schemas.openxmlformats.org/officeDocument/2006/relationships/image" Target="media/image5.wmf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image" Target="media/image2.wmf"/><Relationship Id="rId22" Type="http://schemas.openxmlformats.org/officeDocument/2006/relationships/control" Target="activeX/activeX17.xml"/><Relationship Id="rId27" Type="http://schemas.openxmlformats.org/officeDocument/2006/relationships/image" Target="media/image3.wmf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6.xml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64" Type="http://schemas.openxmlformats.org/officeDocument/2006/relationships/control" Target="activeX/activeX55.xml"/><Relationship Id="rId69" Type="http://schemas.openxmlformats.org/officeDocument/2006/relationships/fontTable" Target="fontTable.xml"/><Relationship Id="rId8" Type="http://schemas.openxmlformats.org/officeDocument/2006/relationships/control" Target="activeX/activeX4.xml"/><Relationship Id="rId51" Type="http://schemas.openxmlformats.org/officeDocument/2006/relationships/control" Target="activeX/activeX43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Relationship Id="rId67" Type="http://schemas.openxmlformats.org/officeDocument/2006/relationships/control" Target="activeX/activeX58.xml"/><Relationship Id="rId20" Type="http://schemas.openxmlformats.org/officeDocument/2006/relationships/control" Target="activeX/activeX15.xml"/><Relationship Id="rId41" Type="http://schemas.openxmlformats.org/officeDocument/2006/relationships/control" Target="activeX/activeX35.xml"/><Relationship Id="rId54" Type="http://schemas.openxmlformats.org/officeDocument/2006/relationships/control" Target="activeX/activeX46.xml"/><Relationship Id="rId62" Type="http://schemas.openxmlformats.org/officeDocument/2006/relationships/image" Target="media/image6.wmf"/><Relationship Id="rId7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</dc:creator>
  <cp:keywords/>
  <dc:description/>
  <cp:lastModifiedBy>Dolors</cp:lastModifiedBy>
  <cp:revision>1</cp:revision>
  <dcterms:created xsi:type="dcterms:W3CDTF">2017-03-12T19:01:00Z</dcterms:created>
  <dcterms:modified xsi:type="dcterms:W3CDTF">2017-03-12T19:08:00Z</dcterms:modified>
</cp:coreProperties>
</file>