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52D" w:rsidRPr="00DC37FE" w:rsidRDefault="00176197" w:rsidP="0095290F">
      <w:pPr>
        <w:pStyle w:val="Ttol"/>
        <w:spacing w:after="0"/>
        <w:jc w:val="both"/>
        <w:rPr>
          <w:b/>
          <w:bCs/>
        </w:rPr>
      </w:pPr>
      <w:r>
        <w:rPr>
          <w:b/>
          <w:bCs/>
        </w:rPr>
        <w:t>ME SOBREN PARAULES</w:t>
      </w:r>
    </w:p>
    <w:p w:rsidR="0095290F" w:rsidRPr="00A25DC1" w:rsidRDefault="0095290F" w:rsidP="00A25DC1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rFonts w:ascii="Verdana" w:hAnsi="Verdana" w:cs="Arial"/>
          <w:bCs/>
          <w:color w:val="000000"/>
        </w:rPr>
      </w:pPr>
    </w:p>
    <w:p w:rsidR="0095290F" w:rsidRDefault="00BB78E8" w:rsidP="00A25DC1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rFonts w:ascii="Verdana" w:hAnsi="Verdana" w:cs="Arial"/>
          <w:color w:val="000000"/>
        </w:rPr>
      </w:pPr>
      <w:r w:rsidRPr="00665C4A">
        <w:rPr>
          <w:rFonts w:ascii="Verdana" w:hAnsi="Verdana" w:cs="Arial"/>
          <w:b/>
          <w:bCs/>
          <w:color w:val="000000"/>
        </w:rPr>
        <w:t>Antònia Font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és un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grup de música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mallorquí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nascut el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1997, que es caracteritza per la seva música festiva i per les seves lletres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humorístiques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i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fantasioses. Entre els temes de l'univers creatiu d'Antònia Font destaquen, especialment, l'espai, l'astronomia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i tot el que es relaciona amb l'astronàutica; però, també, l'ambient més quotidià i proper, que estableix un joc constant entre una perspectiva local, global i universal o còsmica del món.</w:t>
      </w:r>
    </w:p>
    <w:p w:rsidR="00A25DC1" w:rsidRDefault="00A25DC1" w:rsidP="0095290F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rFonts w:ascii="Verdana" w:hAnsi="Verdana" w:cs="Arial"/>
          <w:color w:val="000000"/>
        </w:rPr>
      </w:pPr>
    </w:p>
    <w:p w:rsidR="00BB78E8" w:rsidRDefault="00BB78E8" w:rsidP="0095290F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rFonts w:ascii="Verdana" w:hAnsi="Verdana" w:cs="Arial"/>
          <w:color w:val="000000"/>
        </w:rPr>
      </w:pPr>
      <w:r w:rsidRPr="00665C4A">
        <w:rPr>
          <w:rFonts w:ascii="Verdana" w:hAnsi="Verdana" w:cs="Arial"/>
          <w:color w:val="000000"/>
        </w:rPr>
        <w:t>Habitualment, se'ls classifica com a grup de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pop, tot i que ells manifesten que en el moment de compondre les cançons no tenen "prejudicis d'estil", i els temes són una cosa que, sovint, surt espontàniament.</w:t>
      </w:r>
    </w:p>
    <w:p w:rsidR="0095290F" w:rsidRDefault="0095290F" w:rsidP="00A25DC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</w:rPr>
      </w:pPr>
    </w:p>
    <w:p w:rsidR="00BB78E8" w:rsidRPr="00665C4A" w:rsidRDefault="00BB78E8" w:rsidP="0095290F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rFonts w:ascii="Verdana" w:hAnsi="Verdana" w:cs="Arial"/>
          <w:color w:val="000000"/>
        </w:rPr>
      </w:pPr>
      <w:r w:rsidRPr="00665C4A">
        <w:rPr>
          <w:rFonts w:ascii="Verdana" w:hAnsi="Verdana" w:cs="Arial"/>
          <w:color w:val="000000"/>
        </w:rPr>
        <w:t>El compositor dels temes és el guitarrista del grup,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Joan Miquel Oliver, que també edita discs en solitari i escriu lletres d'altres grups, com ara</w:t>
      </w:r>
      <w:r w:rsidRPr="00665C4A">
        <w:rPr>
          <w:rStyle w:val="apple-converted-space"/>
          <w:rFonts w:ascii="Verdana" w:hAnsi="Verdana" w:cs="Arial"/>
          <w:color w:val="000000"/>
        </w:rPr>
        <w:t> </w:t>
      </w:r>
      <w:r w:rsidRPr="00665C4A">
        <w:rPr>
          <w:rFonts w:ascii="Verdana" w:hAnsi="Verdana" w:cs="Arial"/>
          <w:color w:val="000000"/>
        </w:rPr>
        <w:t>Fora des Sembrat.</w:t>
      </w:r>
    </w:p>
    <w:p w:rsidR="00DF41B3" w:rsidRPr="00FD6097" w:rsidRDefault="00E832CF" w:rsidP="0095290F">
      <w:pPr>
        <w:spacing w:after="0"/>
        <w:jc w:val="lowKashida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3631565</wp:posOffset>
            </wp:positionH>
            <wp:positionV relativeFrom="paragraph">
              <wp:posOffset>243205</wp:posOffset>
            </wp:positionV>
            <wp:extent cx="1655445" cy="1657350"/>
            <wp:effectExtent l="171450" t="133350" r="363855" b="304800"/>
            <wp:wrapThrough wrapText="bothSides">
              <wp:wrapPolygon edited="0">
                <wp:start x="2734" y="-1738"/>
                <wp:lineTo x="746" y="-1490"/>
                <wp:lineTo x="-2237" y="745"/>
                <wp:lineTo x="-1988" y="23090"/>
                <wp:lineTo x="497" y="25572"/>
                <wp:lineTo x="1491" y="25572"/>
                <wp:lineTo x="22619" y="25572"/>
                <wp:lineTo x="23613" y="25572"/>
                <wp:lineTo x="26099" y="23090"/>
                <wp:lineTo x="25850" y="22097"/>
                <wp:lineTo x="26099" y="18372"/>
                <wp:lineTo x="26099" y="2234"/>
                <wp:lineTo x="26348" y="993"/>
                <wp:lineTo x="23365" y="-1490"/>
                <wp:lineTo x="21376" y="-1738"/>
                <wp:lineTo x="2734" y="-1738"/>
              </wp:wrapPolygon>
            </wp:wrapThrough>
            <wp:docPr id="1" name="Imagen 1" descr="http://2.bp.blogspot.com/_9TarzXcNgAI/SOgHekW1nDI/AAAAAAAAATU/gv_HI6k4J0w/s400/Antonia_Font-Alegria-Fron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_9TarzXcNgAI/SOgHekW1nDI/AAAAAAAAATU/gv_HI6k4J0w/s400/Antonia_Font-Alegria-Front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243205</wp:posOffset>
            </wp:positionV>
            <wp:extent cx="3039745" cy="1655445"/>
            <wp:effectExtent l="171450" t="133350" r="370205" b="306705"/>
            <wp:wrapThrough wrapText="bothSides">
              <wp:wrapPolygon edited="0">
                <wp:start x="1489" y="-1740"/>
                <wp:lineTo x="406" y="-1491"/>
                <wp:lineTo x="-1218" y="746"/>
                <wp:lineTo x="-1083" y="23116"/>
                <wp:lineTo x="271" y="25602"/>
                <wp:lineTo x="812" y="25602"/>
                <wp:lineTo x="22200" y="25602"/>
                <wp:lineTo x="22742" y="25602"/>
                <wp:lineTo x="24095" y="23116"/>
                <wp:lineTo x="23960" y="22122"/>
                <wp:lineTo x="24095" y="18394"/>
                <wp:lineTo x="24095" y="2237"/>
                <wp:lineTo x="24231" y="994"/>
                <wp:lineTo x="22606" y="-1491"/>
                <wp:lineTo x="21523" y="-1740"/>
                <wp:lineTo x="1489" y="-1740"/>
              </wp:wrapPolygon>
            </wp:wrapThrough>
            <wp:docPr id="4" name="Imagen 1" descr="http://www.go-mag.com/imagenes/antonia-font_no__3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-mag.com/imagenes/antonia-font_no__38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1655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56828" w:rsidRPr="00FD6097" w:rsidRDefault="0095290F" w:rsidP="0095452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149860</wp:posOffset>
            </wp:positionV>
            <wp:extent cx="2660015" cy="1799590"/>
            <wp:effectExtent l="171450" t="133350" r="368935" b="295910"/>
            <wp:wrapThrough wrapText="bothSides">
              <wp:wrapPolygon edited="0">
                <wp:start x="1702" y="-1601"/>
                <wp:lineTo x="464" y="-1372"/>
                <wp:lineTo x="-1392" y="686"/>
                <wp:lineTo x="-1392" y="20350"/>
                <wp:lineTo x="-773" y="24008"/>
                <wp:lineTo x="619" y="25152"/>
                <wp:lineTo x="928" y="25152"/>
                <wp:lineTo x="22275" y="25152"/>
                <wp:lineTo x="22585" y="25152"/>
                <wp:lineTo x="23668" y="24237"/>
                <wp:lineTo x="23668" y="24008"/>
                <wp:lineTo x="23822" y="24008"/>
                <wp:lineTo x="24441" y="21036"/>
                <wp:lineTo x="24441" y="2058"/>
                <wp:lineTo x="24596" y="915"/>
                <wp:lineTo x="22740" y="-1372"/>
                <wp:lineTo x="21502" y="-1601"/>
                <wp:lineTo x="1702" y="-1601"/>
              </wp:wrapPolygon>
            </wp:wrapThrough>
            <wp:docPr id="8" name="Imagen 7" descr="http://sonabe.files.wordpress.com/2008/09/antonia20font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onabe.files.wordpress.com/2008/09/antonia20font2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149860</wp:posOffset>
            </wp:positionV>
            <wp:extent cx="1786890" cy="1799590"/>
            <wp:effectExtent l="171450" t="133350" r="365760" b="295910"/>
            <wp:wrapThrough wrapText="bothSides">
              <wp:wrapPolygon edited="0">
                <wp:start x="2533" y="-1601"/>
                <wp:lineTo x="691" y="-1372"/>
                <wp:lineTo x="-2072" y="686"/>
                <wp:lineTo x="-2072" y="20350"/>
                <wp:lineTo x="-1151" y="24008"/>
                <wp:lineTo x="921" y="25152"/>
                <wp:lineTo x="1382" y="25152"/>
                <wp:lineTo x="22567" y="25152"/>
                <wp:lineTo x="23028" y="25152"/>
                <wp:lineTo x="24640" y="24237"/>
                <wp:lineTo x="24640" y="24008"/>
                <wp:lineTo x="24870" y="24008"/>
                <wp:lineTo x="25791" y="21036"/>
                <wp:lineTo x="25791" y="2058"/>
                <wp:lineTo x="26021" y="915"/>
                <wp:lineTo x="23258" y="-1372"/>
                <wp:lineTo x="21416" y="-1601"/>
                <wp:lineTo x="2533" y="-1601"/>
              </wp:wrapPolygon>
            </wp:wrapThrough>
            <wp:docPr id="2" name="Imagen 4" descr="http://2.bp.blogspot.com/-BJtO6JwbBxE/Td12rtaEQhI/AAAAAAAAAgk/e_x6j2DeZCI/s320/antonia-font-lamparetes-2011_1_660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JtO6JwbBxE/Td12rtaEQhI/AAAAAAAAAgk/e_x6j2DeZCI/s320/antonia-font-lamparetes-2011_1_6603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56828" w:rsidRPr="00FD6097" w:rsidRDefault="00756828" w:rsidP="00756828">
      <w:pPr>
        <w:rPr>
          <w:rFonts w:ascii="Verdana" w:hAnsi="Verdana"/>
          <w:sz w:val="24"/>
          <w:szCs w:val="24"/>
        </w:rPr>
      </w:pPr>
    </w:p>
    <w:p w:rsidR="00756828" w:rsidRDefault="00756828" w:rsidP="0095452D">
      <w:pPr>
        <w:rPr>
          <w:rFonts w:ascii="Verdana" w:hAnsi="Verdana"/>
          <w:sz w:val="24"/>
          <w:szCs w:val="24"/>
        </w:rPr>
      </w:pPr>
    </w:p>
    <w:p w:rsidR="00DC37FE" w:rsidRDefault="00DC37FE" w:rsidP="0095452D">
      <w:pPr>
        <w:rPr>
          <w:rFonts w:ascii="Verdana" w:hAnsi="Verdana"/>
          <w:sz w:val="24"/>
          <w:szCs w:val="24"/>
        </w:rPr>
      </w:pPr>
    </w:p>
    <w:p w:rsidR="00DC37FE" w:rsidRDefault="00DC37FE" w:rsidP="0095452D">
      <w:pPr>
        <w:rPr>
          <w:rFonts w:ascii="Verdana" w:hAnsi="Verdana"/>
          <w:sz w:val="24"/>
          <w:szCs w:val="24"/>
        </w:rPr>
      </w:pPr>
    </w:p>
    <w:p w:rsidR="00DC37FE" w:rsidRDefault="00DC37FE" w:rsidP="0095452D">
      <w:pPr>
        <w:rPr>
          <w:rFonts w:ascii="Verdana" w:hAnsi="Verdana"/>
          <w:sz w:val="24"/>
          <w:szCs w:val="24"/>
        </w:rPr>
      </w:pPr>
    </w:p>
    <w:p w:rsidR="00E832CF" w:rsidRDefault="00E832CF" w:rsidP="0095452D">
      <w:pPr>
        <w:rPr>
          <w:rFonts w:ascii="Verdana" w:hAnsi="Verdana"/>
          <w:sz w:val="24"/>
          <w:szCs w:val="24"/>
        </w:rPr>
      </w:pPr>
    </w:p>
    <w:p w:rsidR="00E832CF" w:rsidRDefault="00E832CF" w:rsidP="0095452D">
      <w:pPr>
        <w:rPr>
          <w:rFonts w:ascii="Verdana" w:hAnsi="Verdana"/>
          <w:sz w:val="24"/>
          <w:szCs w:val="24"/>
        </w:rPr>
      </w:pPr>
    </w:p>
    <w:p w:rsidR="00EE165E" w:rsidRDefault="00EE165E" w:rsidP="0095290F">
      <w:pPr>
        <w:spacing w:after="0"/>
        <w:rPr>
          <w:rFonts w:ascii="Verdana" w:hAnsi="Verdana" w:cs="Arial"/>
          <w:b/>
          <w:color w:val="242626"/>
          <w:sz w:val="24"/>
          <w:szCs w:val="24"/>
          <w:u w:val="single"/>
          <w:shd w:val="clear" w:color="auto" w:fill="FFFFFF"/>
        </w:rPr>
      </w:pPr>
      <w:r w:rsidRPr="00CF44CE">
        <w:rPr>
          <w:rFonts w:ascii="Verdana" w:hAnsi="Verdana" w:cs="Arial"/>
          <w:b/>
          <w:color w:val="242626"/>
          <w:sz w:val="24"/>
          <w:szCs w:val="24"/>
          <w:u w:val="single"/>
          <w:shd w:val="clear" w:color="auto" w:fill="FFFFFF"/>
        </w:rPr>
        <w:lastRenderedPageBreak/>
        <w:t>Me sobren paraules</w:t>
      </w:r>
    </w:p>
    <w:p w:rsidR="0095290F" w:rsidRPr="00A25DC1" w:rsidRDefault="0095290F" w:rsidP="0095290F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EE165E" w:rsidRPr="00CF44CE" w:rsidRDefault="00EE165E" w:rsidP="0095290F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proofErr w:type="spellStart"/>
      <w:r w:rsidRPr="00CF44C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uao</w:t>
      </w:r>
      <w:proofErr w:type="spellEnd"/>
      <w:r w:rsidRPr="00CF44C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(6)</w:t>
      </w:r>
    </w:p>
    <w:p w:rsid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proofErr w:type="spellStart"/>
      <w:r w:rsidRPr="00CF44C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uaoa</w:t>
      </w:r>
      <w:proofErr w:type="spellEnd"/>
      <w:r w:rsidRPr="00CF44C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</w:t>
      </w:r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>(2)</w:t>
      </w:r>
    </w:p>
    <w:p w:rsid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proofErr w:type="spellStart"/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>uao</w:t>
      </w:r>
      <w:proofErr w:type="spellEnd"/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(6)</w:t>
      </w:r>
    </w:p>
    <w:p w:rsid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proofErr w:type="spellStart"/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>uaoa</w:t>
      </w:r>
      <w:proofErr w:type="spellEnd"/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(2)</w:t>
      </w:r>
    </w:p>
    <w:p w:rsidR="00EE165E" w:rsidRPr="00CF44C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Me sobren paraules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agulla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, fil de cosir, 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tisores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, </w:t>
      </w:r>
      <w:r w:rsidRPr="00C46D11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estufa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me sobren paraules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vermut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, </w:t>
      </w:r>
      <w:r w:rsidRPr="00C46D11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patates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, 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olives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molt curtes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pi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molt llargues (</w:t>
      </w:r>
      <w:proofErr w:type="spellStart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esternoclestmastoideu</w:t>
      </w:r>
      <w:proofErr w:type="spellEnd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molt fàcils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mamà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difícils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obliqüitat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)... i jo què sé.</w:t>
      </w: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Me falten paraules per explicar què significa per jo.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M</w:t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e falten paraules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...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Es diccionaris són plens de paraules gratis i certes,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d'amor senzilles i tendres.</w:t>
      </w: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(Ella tenia dues llunes en tota sa cara,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les obria i les tancava</w:t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i tenia ses dues cares de sa lluna</w:t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una blanca i </w:t>
      </w:r>
      <w:proofErr w:type="spellStart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s'altra</w:t>
      </w:r>
      <w:proofErr w:type="spellEnd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obscura).</w:t>
      </w: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Me sobren paraules però no </w:t>
      </w:r>
      <w:proofErr w:type="spellStart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tenc</w:t>
      </w:r>
      <w:proofErr w:type="spellEnd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res a dir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cadàver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, </w:t>
      </w:r>
      <w:proofErr w:type="spellStart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pitufo</w:t>
      </w:r>
      <w:proofErr w:type="spellEnd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), me sobren paraules,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d'aquí a dos anys me retir.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araules molt lletges (nyu)</w:t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molt guapes (</w:t>
      </w:r>
      <w:r w:rsidRPr="00C46D11">
        <w:rPr>
          <w:rFonts w:ascii="Verdana" w:hAnsi="Verdana" w:cs="Arial"/>
          <w:b/>
          <w:color w:val="242626"/>
          <w:sz w:val="24"/>
          <w:szCs w:val="24"/>
          <w:shd w:val="clear" w:color="auto" w:fill="FFFFFF"/>
        </w:rPr>
        <w:t>lapislàtzuli</w:t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)</w:t>
      </w:r>
      <w:r w:rsidR="00F16949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paraules provisionals amb ets accents girats.</w:t>
      </w: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F16949" w:rsidRPr="00EE165E" w:rsidRDefault="00F16949" w:rsidP="00F16949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(Ella tenia dues llunes en tota sa cara,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les obria i les tancava</w:t>
      </w:r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i tenia ses dues cares de sa lluna</w:t>
      </w:r>
      <w:r>
        <w:rPr>
          <w:rFonts w:ascii="Verdana" w:hAnsi="Verdana" w:cs="Arial"/>
          <w:color w:val="242626"/>
          <w:sz w:val="24"/>
          <w:szCs w:val="24"/>
          <w:shd w:val="clear" w:color="auto" w:fill="FFFFFF"/>
        </w:rPr>
        <w:t>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una blanca i </w:t>
      </w:r>
      <w:proofErr w:type="spellStart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s'altra</w:t>
      </w:r>
      <w:proofErr w:type="spellEnd"/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 xml:space="preserve"> obscura).</w:t>
      </w:r>
    </w:p>
    <w:p w:rsidR="00EE165E" w:rsidRPr="00EE165E" w:rsidRDefault="00EE165E" w:rsidP="00EE165E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95290F" w:rsidRDefault="00EE165E" w:rsidP="0095290F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(Ella tenia dues llunes en tota sa cara,</w:t>
      </w:r>
      <w:r w:rsidRPr="00EE165E">
        <w:rPr>
          <w:rFonts w:ascii="Verdana" w:hAnsi="Verdana" w:cs="Arial"/>
          <w:color w:val="242626"/>
          <w:sz w:val="24"/>
          <w:szCs w:val="24"/>
        </w:rPr>
        <w:br/>
      </w:r>
      <w:r w:rsidRPr="00EE165E">
        <w:rPr>
          <w:rFonts w:ascii="Verdana" w:hAnsi="Verdana" w:cs="Arial"/>
          <w:color w:val="242626"/>
          <w:sz w:val="24"/>
          <w:szCs w:val="24"/>
          <w:shd w:val="clear" w:color="auto" w:fill="FFFFFF"/>
        </w:rPr>
        <w:t>les obria i les tancava).</w:t>
      </w:r>
    </w:p>
    <w:p w:rsidR="0076229B" w:rsidRDefault="0076229B" w:rsidP="0095290F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76229B" w:rsidRPr="0095290F" w:rsidRDefault="0076229B" w:rsidP="0095290F">
      <w:pPr>
        <w:spacing w:after="0"/>
        <w:rPr>
          <w:rFonts w:ascii="Verdana" w:hAnsi="Verdana" w:cs="Arial"/>
          <w:color w:val="242626"/>
          <w:sz w:val="24"/>
          <w:szCs w:val="24"/>
          <w:shd w:val="clear" w:color="auto" w:fill="FFFFFF"/>
        </w:rPr>
      </w:pPr>
    </w:p>
    <w:p w:rsidR="00024594" w:rsidRDefault="00F16949" w:rsidP="0095290F">
      <w:pPr>
        <w:pStyle w:val="Ttol1"/>
        <w:spacing w:before="0"/>
        <w:rPr>
          <w:u w:val="single"/>
        </w:rPr>
      </w:pPr>
      <w:r>
        <w:rPr>
          <w:u w:val="single"/>
        </w:rPr>
        <w:lastRenderedPageBreak/>
        <w:t>Me sobren paraules</w:t>
      </w:r>
      <w:r w:rsidR="00024594" w:rsidRPr="00DC37FE">
        <w:rPr>
          <w:u w:val="single"/>
        </w:rPr>
        <w:t xml:space="preserve"> - Activitat 1</w:t>
      </w:r>
    </w:p>
    <w:p w:rsidR="0076229B" w:rsidRPr="00A25DC1" w:rsidRDefault="0076229B" w:rsidP="0095290F">
      <w:pPr>
        <w:spacing w:after="0"/>
        <w:jc w:val="both"/>
        <w:rPr>
          <w:rFonts w:ascii="Verdana" w:hAnsi="Verdana"/>
          <w:sz w:val="24"/>
          <w:szCs w:val="24"/>
        </w:rPr>
      </w:pPr>
    </w:p>
    <w:p w:rsidR="00F16949" w:rsidRDefault="00F16949" w:rsidP="0095290F">
      <w:pPr>
        <w:spacing w:after="0"/>
        <w:jc w:val="both"/>
        <w:rPr>
          <w:rFonts w:ascii="Verdana" w:hAnsi="Verdana"/>
          <w:sz w:val="24"/>
          <w:szCs w:val="24"/>
        </w:rPr>
      </w:pPr>
      <w:r w:rsidRPr="00C46D11">
        <w:rPr>
          <w:rFonts w:ascii="Verdana" w:hAnsi="Verdana"/>
          <w:sz w:val="24"/>
          <w:szCs w:val="24"/>
        </w:rPr>
        <w:t xml:space="preserve">Classifica les paraules </w:t>
      </w:r>
      <w:r w:rsidR="00C46D11">
        <w:rPr>
          <w:rFonts w:ascii="Verdana" w:hAnsi="Verdana"/>
          <w:sz w:val="24"/>
          <w:szCs w:val="24"/>
        </w:rPr>
        <w:t>en negreta que surten a</w:t>
      </w:r>
      <w:r w:rsidRPr="00C46D11">
        <w:rPr>
          <w:rFonts w:ascii="Verdana" w:hAnsi="Verdana"/>
          <w:sz w:val="24"/>
          <w:szCs w:val="24"/>
        </w:rPr>
        <w:t xml:space="preserve"> la cançó</w:t>
      </w:r>
      <w:r w:rsidR="00C46D11">
        <w:rPr>
          <w:rFonts w:ascii="Verdana" w:hAnsi="Verdana"/>
          <w:sz w:val="24"/>
          <w:szCs w:val="24"/>
        </w:rPr>
        <w:t>. El títol no cal.</w:t>
      </w:r>
      <w:r w:rsidR="001D3984">
        <w:rPr>
          <w:rFonts w:ascii="Verdana" w:hAnsi="Verdana"/>
          <w:sz w:val="24"/>
          <w:szCs w:val="24"/>
        </w:rPr>
        <w:t xml:space="preserve"> Separa les paraules en síl·labes amb un guionet.</w:t>
      </w:r>
    </w:p>
    <w:p w:rsidR="0095290F" w:rsidRDefault="0095290F" w:rsidP="0095290F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Quadrculamitjana1mfasi1"/>
        <w:tblW w:w="0" w:type="auto"/>
        <w:tblLook w:val="04A0"/>
      </w:tblPr>
      <w:tblGrid>
        <w:gridCol w:w="2040"/>
        <w:gridCol w:w="2030"/>
        <w:gridCol w:w="2197"/>
        <w:gridCol w:w="2453"/>
      </w:tblGrid>
      <w:tr w:rsidR="00C46D11" w:rsidTr="007B770B">
        <w:trPr>
          <w:cnfStyle w:val="100000000000"/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C46D11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AGUDES</w:t>
            </w:r>
          </w:p>
        </w:tc>
        <w:tc>
          <w:tcPr>
            <w:tcW w:w="2030" w:type="dxa"/>
          </w:tcPr>
          <w:p w:rsidR="00C46D11" w:rsidRPr="0076229B" w:rsidRDefault="00C46D11" w:rsidP="00C46D11">
            <w:pPr>
              <w:spacing w:after="240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PLANES</w:t>
            </w:r>
          </w:p>
        </w:tc>
        <w:tc>
          <w:tcPr>
            <w:tcW w:w="2197" w:type="dxa"/>
          </w:tcPr>
          <w:p w:rsidR="00C46D11" w:rsidRPr="0076229B" w:rsidRDefault="00C46D11" w:rsidP="00C46D11">
            <w:pPr>
              <w:spacing w:after="240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ESDRÚIXOLES</w:t>
            </w:r>
          </w:p>
        </w:tc>
        <w:tc>
          <w:tcPr>
            <w:tcW w:w="2453" w:type="dxa"/>
          </w:tcPr>
          <w:p w:rsidR="00C46D11" w:rsidRPr="0076229B" w:rsidRDefault="00C46D11" w:rsidP="00C46D11">
            <w:pPr>
              <w:spacing w:after="240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MONOSÍL·LABES</w:t>
            </w:r>
          </w:p>
        </w:tc>
      </w:tr>
      <w:tr w:rsidR="00C46D11" w:rsidTr="007B770B">
        <w:trPr>
          <w:cnfStyle w:val="000000100000"/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76229B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030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97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53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46D11" w:rsidTr="007B770B">
        <w:trPr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76229B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030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97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53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46D11" w:rsidTr="007B770B">
        <w:trPr>
          <w:cnfStyle w:val="000000100000"/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76229B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030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97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53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46D11" w:rsidTr="007B770B">
        <w:trPr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76229B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030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97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53" w:type="dxa"/>
          </w:tcPr>
          <w:p w:rsidR="00C46D11" w:rsidRPr="0076229B" w:rsidRDefault="00C46D11" w:rsidP="0076229B">
            <w:pPr>
              <w:spacing w:after="240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46D11" w:rsidTr="007B770B">
        <w:trPr>
          <w:cnfStyle w:val="000000100000"/>
          <w:trHeight w:hRule="exact" w:val="397"/>
        </w:trPr>
        <w:tc>
          <w:tcPr>
            <w:cnfStyle w:val="001000000000"/>
            <w:tcW w:w="2040" w:type="dxa"/>
          </w:tcPr>
          <w:p w:rsidR="00C46D11" w:rsidRPr="0076229B" w:rsidRDefault="00C46D11" w:rsidP="0076229B">
            <w:pPr>
              <w:spacing w:after="240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030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97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53" w:type="dxa"/>
          </w:tcPr>
          <w:p w:rsidR="00C46D11" w:rsidRPr="0076229B" w:rsidRDefault="00C46D11" w:rsidP="0076229B">
            <w:pPr>
              <w:spacing w:after="240"/>
              <w:jc w:val="center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76229B" w:rsidRDefault="0076229B" w:rsidP="0076229B">
      <w:pPr>
        <w:pStyle w:val="Ttol1"/>
        <w:spacing w:before="0"/>
        <w:jc w:val="both"/>
        <w:rPr>
          <w:rFonts w:ascii="Verdana" w:hAnsi="Verdana"/>
          <w:b w:val="0"/>
          <w:color w:val="auto"/>
          <w:sz w:val="24"/>
          <w:szCs w:val="24"/>
        </w:rPr>
      </w:pPr>
    </w:p>
    <w:p w:rsidR="007B770B" w:rsidRDefault="007B770B" w:rsidP="0076229B">
      <w:pPr>
        <w:pStyle w:val="Ttol1"/>
        <w:spacing w:before="0"/>
        <w:jc w:val="both"/>
        <w:rPr>
          <w:rFonts w:ascii="Verdana" w:hAnsi="Verdana"/>
          <w:b w:val="0"/>
          <w:color w:val="auto"/>
          <w:sz w:val="24"/>
          <w:szCs w:val="24"/>
        </w:rPr>
      </w:pPr>
      <w:r w:rsidRPr="002D39AF">
        <w:rPr>
          <w:rFonts w:ascii="Verdana" w:hAnsi="Verdana"/>
          <w:b w:val="0"/>
          <w:color w:val="auto"/>
          <w:sz w:val="24"/>
          <w:szCs w:val="24"/>
        </w:rPr>
        <w:t xml:space="preserve">Mireu què ha fet amb aquesta cançó el Centre </w:t>
      </w:r>
      <w:proofErr w:type="spellStart"/>
      <w:r w:rsidRPr="002D39AF">
        <w:rPr>
          <w:rFonts w:ascii="Verdana" w:hAnsi="Verdana"/>
          <w:b w:val="0"/>
          <w:color w:val="auto"/>
          <w:sz w:val="24"/>
          <w:szCs w:val="24"/>
        </w:rPr>
        <w:t>d'Acollida</w:t>
      </w:r>
      <w:proofErr w:type="spellEnd"/>
      <w:r w:rsidRPr="002D39AF">
        <w:rPr>
          <w:rFonts w:ascii="Verdana" w:hAnsi="Verdana"/>
          <w:b w:val="0"/>
          <w:color w:val="auto"/>
          <w:sz w:val="24"/>
          <w:szCs w:val="24"/>
        </w:rPr>
        <w:t>, Integració i Reforç Educatiu d'Eivissa i Formentera</w:t>
      </w:r>
      <w:r w:rsidR="001D3984">
        <w:rPr>
          <w:rFonts w:ascii="Verdana" w:hAnsi="Verdana"/>
          <w:b w:val="0"/>
          <w:color w:val="auto"/>
          <w:sz w:val="24"/>
          <w:szCs w:val="24"/>
        </w:rPr>
        <w:t>.</w:t>
      </w:r>
    </w:p>
    <w:p w:rsidR="0076229B" w:rsidRPr="00A25DC1" w:rsidRDefault="0076229B" w:rsidP="0076229B">
      <w:pPr>
        <w:pStyle w:val="Ttol1"/>
        <w:spacing w:before="0"/>
        <w:rPr>
          <w:rFonts w:ascii="Verdana" w:eastAsiaTheme="minorHAnsi" w:hAnsi="Verdana" w:cstheme="minorBidi"/>
          <w:b w:val="0"/>
          <w:bCs w:val="0"/>
          <w:color w:val="auto"/>
          <w:sz w:val="24"/>
          <w:szCs w:val="24"/>
        </w:rPr>
      </w:pPr>
    </w:p>
    <w:p w:rsidR="003B183B" w:rsidRPr="002D39AF" w:rsidRDefault="0030065C" w:rsidP="0076229B">
      <w:pPr>
        <w:pStyle w:val="Ttol1"/>
        <w:spacing w:before="0"/>
        <w:rPr>
          <w:rFonts w:ascii="Verdana" w:eastAsiaTheme="minorHAnsi" w:hAnsi="Verdana" w:cstheme="minorBidi"/>
          <w:b w:val="0"/>
          <w:bCs w:val="0"/>
          <w:color w:val="auto"/>
          <w:sz w:val="24"/>
          <w:szCs w:val="24"/>
        </w:rPr>
      </w:pPr>
      <w:hyperlink r:id="rId12" w:history="1">
        <w:r w:rsidR="007B770B" w:rsidRPr="00117778">
          <w:rPr>
            <w:rStyle w:val="Enlla"/>
            <w:rFonts w:ascii="Verdana" w:hAnsi="Verdana"/>
            <w:b w:val="0"/>
            <w:sz w:val="24"/>
            <w:szCs w:val="24"/>
          </w:rPr>
          <w:t>http://dotsub.com/view/35afc1f4-a736-449a-a77a-59776dee9b4a?utm_source=player&amp;utm_medium=embed</w:t>
        </w:r>
      </w:hyperlink>
    </w:p>
    <w:p w:rsidR="0076229B" w:rsidRPr="00A25DC1" w:rsidRDefault="0076229B" w:rsidP="0076229B">
      <w:pPr>
        <w:pStyle w:val="Ttol1"/>
        <w:spacing w:before="0"/>
        <w:rPr>
          <w:rFonts w:ascii="Verdana" w:hAnsi="Verdana"/>
          <w:b w:val="0"/>
          <w:sz w:val="24"/>
          <w:szCs w:val="24"/>
        </w:rPr>
      </w:pPr>
    </w:p>
    <w:p w:rsidR="003B183B" w:rsidRDefault="003B183B" w:rsidP="0076229B">
      <w:pPr>
        <w:pStyle w:val="Ttol1"/>
        <w:spacing w:before="0"/>
        <w:rPr>
          <w:u w:val="single"/>
        </w:rPr>
      </w:pPr>
      <w:r>
        <w:rPr>
          <w:u w:val="single"/>
        </w:rPr>
        <w:t>Me sobren paraules - Activitat 2</w:t>
      </w:r>
    </w:p>
    <w:p w:rsidR="0076229B" w:rsidRDefault="0076229B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p w:rsidR="00CB499A" w:rsidRDefault="00C21B96" w:rsidP="0076229B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cançó fa una classificació de les paraules i en posa un exemple. Completa aquesta taula.</w:t>
      </w:r>
    </w:p>
    <w:p w:rsidR="0076229B" w:rsidRDefault="0076229B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Quadrculamitjana1mfasi1"/>
        <w:tblW w:w="9039" w:type="dxa"/>
        <w:tblLook w:val="04A0"/>
      </w:tblPr>
      <w:tblGrid>
        <w:gridCol w:w="2037"/>
        <w:gridCol w:w="3501"/>
        <w:gridCol w:w="3501"/>
      </w:tblGrid>
      <w:tr w:rsidR="00C21B96" w:rsidTr="00C21B96">
        <w:trPr>
          <w:cnfStyle w:val="100000000000"/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PARAULES</w:t>
            </w: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EXEMPLE DE LA CANÇÓ</w:t>
            </w: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LA MEVA PARAULA</w:t>
            </w:r>
          </w:p>
        </w:tc>
      </w:tr>
      <w:tr w:rsidR="00C21B96" w:rsidTr="00C21B96">
        <w:trPr>
          <w:cnfStyle w:val="000000100000"/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Molt curtes</w:t>
            </w: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21B96" w:rsidTr="00C21B96">
        <w:trPr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  <w:r w:rsidRPr="0076229B">
              <w:rPr>
                <w:rFonts w:ascii="Verdana" w:hAnsi="Verdana"/>
                <w:b w:val="0"/>
                <w:sz w:val="24"/>
                <w:szCs w:val="24"/>
              </w:rPr>
              <w:t>Molt llargues</w:t>
            </w: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21B96" w:rsidTr="00C21B96">
        <w:trPr>
          <w:cnfStyle w:val="000000100000"/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21B96" w:rsidTr="00C21B96">
        <w:trPr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21B96" w:rsidTr="00C21B96">
        <w:trPr>
          <w:cnfStyle w:val="000000100000"/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C21B96" w:rsidTr="00C21B96">
        <w:trPr>
          <w:trHeight w:hRule="exact" w:val="397"/>
        </w:trPr>
        <w:tc>
          <w:tcPr>
            <w:cnfStyle w:val="001000000000"/>
            <w:tcW w:w="2041" w:type="dxa"/>
          </w:tcPr>
          <w:p w:rsidR="00C21B96" w:rsidRPr="0076229B" w:rsidRDefault="00C21B96" w:rsidP="0076229B">
            <w:pPr>
              <w:spacing w:after="240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515" w:type="dxa"/>
          </w:tcPr>
          <w:p w:rsidR="00C21B96" w:rsidRPr="0076229B" w:rsidRDefault="00C21B96" w:rsidP="0076229B">
            <w:pPr>
              <w:spacing w:after="240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C21B96" w:rsidRDefault="00C21B96" w:rsidP="00C46D11">
      <w:pPr>
        <w:spacing w:after="240"/>
        <w:jc w:val="both"/>
        <w:rPr>
          <w:rFonts w:ascii="Verdana" w:hAnsi="Verdana"/>
          <w:sz w:val="24"/>
          <w:szCs w:val="24"/>
        </w:rPr>
      </w:pPr>
    </w:p>
    <w:p w:rsidR="00CB499A" w:rsidRDefault="0076229B" w:rsidP="00C46D11">
      <w:pPr>
        <w:spacing w:after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1823085</wp:posOffset>
            </wp:positionH>
            <wp:positionV relativeFrom="paragraph">
              <wp:posOffset>53340</wp:posOffset>
            </wp:positionV>
            <wp:extent cx="1438910" cy="1094740"/>
            <wp:effectExtent l="171450" t="133350" r="370840" b="295910"/>
            <wp:wrapThrough wrapText="bothSides">
              <wp:wrapPolygon edited="0">
                <wp:start x="3146" y="-2631"/>
                <wp:lineTo x="858" y="-2255"/>
                <wp:lineTo x="-2574" y="1128"/>
                <wp:lineTo x="-2574" y="22928"/>
                <wp:lineTo x="572" y="27439"/>
                <wp:lineTo x="1716" y="27439"/>
                <wp:lineTo x="22877" y="27439"/>
                <wp:lineTo x="24021" y="27439"/>
                <wp:lineTo x="26881" y="22928"/>
                <wp:lineTo x="26881" y="3383"/>
                <wp:lineTo x="27167" y="1503"/>
                <wp:lineTo x="23735" y="-2255"/>
                <wp:lineTo x="21447" y="-2631"/>
                <wp:lineTo x="3146" y="-2631"/>
              </wp:wrapPolygon>
            </wp:wrapThrough>
            <wp:docPr id="10" name="Imagen 10" descr="http://www.wordle.net/thumb/wrdl/3512282/Me_sobren_para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wordle.net/thumb/wrdl/3512282/Me_sobren_paraule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094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B499A" w:rsidRDefault="00CB499A" w:rsidP="00C46D11">
      <w:pPr>
        <w:spacing w:after="240"/>
        <w:jc w:val="both"/>
        <w:rPr>
          <w:rFonts w:ascii="Verdana" w:hAnsi="Verdana"/>
          <w:sz w:val="24"/>
          <w:szCs w:val="24"/>
        </w:rPr>
      </w:pPr>
    </w:p>
    <w:p w:rsidR="00CB499A" w:rsidRDefault="00CB499A" w:rsidP="00C46D11">
      <w:pPr>
        <w:spacing w:after="240"/>
        <w:jc w:val="both"/>
        <w:rPr>
          <w:rFonts w:ascii="Verdana" w:hAnsi="Verdana"/>
          <w:sz w:val="24"/>
          <w:szCs w:val="24"/>
        </w:rPr>
      </w:pPr>
    </w:p>
    <w:p w:rsidR="00C21B96" w:rsidRDefault="00C21B96" w:rsidP="0076229B">
      <w:pPr>
        <w:pStyle w:val="Ttol1"/>
        <w:spacing w:before="0"/>
        <w:rPr>
          <w:u w:val="single"/>
        </w:rPr>
      </w:pPr>
      <w:r>
        <w:rPr>
          <w:u w:val="single"/>
        </w:rPr>
        <w:lastRenderedPageBreak/>
        <w:t>Me sobren paraules - Activitat 3</w:t>
      </w:r>
    </w:p>
    <w:p w:rsidR="0076229B" w:rsidRPr="00A25DC1" w:rsidRDefault="0076229B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p w:rsidR="00CB499A" w:rsidRPr="00FC15C9" w:rsidRDefault="00117778" w:rsidP="0076229B">
      <w:pPr>
        <w:spacing w:after="0"/>
        <w:jc w:val="both"/>
        <w:rPr>
          <w:rFonts w:ascii="Verdana" w:hAnsi="Verdana"/>
          <w:sz w:val="24"/>
          <w:szCs w:val="24"/>
        </w:rPr>
      </w:pPr>
      <w:r w:rsidRPr="00FC15C9">
        <w:rPr>
          <w:rFonts w:ascii="Verdana" w:hAnsi="Verdana"/>
          <w:sz w:val="24"/>
          <w:szCs w:val="24"/>
        </w:rPr>
        <w:t xml:space="preserve">A la lletra de la cançó hi ha dues paraules que no són correctes en català. Una és </w:t>
      </w:r>
      <w:proofErr w:type="spellStart"/>
      <w:r w:rsidRPr="00FC15C9">
        <w:rPr>
          <w:rFonts w:ascii="Verdana" w:hAnsi="Verdana"/>
          <w:b/>
          <w:sz w:val="24"/>
          <w:szCs w:val="24"/>
        </w:rPr>
        <w:t>esternoclestmastoideu</w:t>
      </w:r>
      <w:proofErr w:type="spellEnd"/>
      <w:r w:rsidRPr="00FC15C9">
        <w:rPr>
          <w:rFonts w:ascii="Verdana" w:hAnsi="Verdana"/>
          <w:sz w:val="24"/>
          <w:szCs w:val="24"/>
        </w:rPr>
        <w:t xml:space="preserve"> i una altra és </w:t>
      </w:r>
      <w:proofErr w:type="spellStart"/>
      <w:r w:rsidRPr="00FC15C9">
        <w:rPr>
          <w:rFonts w:ascii="Verdana" w:hAnsi="Verdana"/>
          <w:b/>
          <w:sz w:val="24"/>
          <w:szCs w:val="24"/>
        </w:rPr>
        <w:t>pitufo</w:t>
      </w:r>
      <w:proofErr w:type="spellEnd"/>
      <w:r w:rsidRPr="00FC15C9">
        <w:rPr>
          <w:rFonts w:ascii="Verdana" w:hAnsi="Verdana"/>
          <w:sz w:val="24"/>
          <w:szCs w:val="24"/>
        </w:rPr>
        <w:t>.</w:t>
      </w:r>
    </w:p>
    <w:p w:rsidR="0076229B" w:rsidRPr="00FC15C9" w:rsidRDefault="0076229B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p w:rsidR="00117778" w:rsidRPr="00FC15C9" w:rsidRDefault="00117778" w:rsidP="0076229B">
      <w:pPr>
        <w:spacing w:after="0"/>
        <w:jc w:val="both"/>
        <w:rPr>
          <w:rFonts w:ascii="Verdana" w:hAnsi="Verdana"/>
          <w:sz w:val="24"/>
          <w:szCs w:val="24"/>
        </w:rPr>
      </w:pPr>
      <w:r w:rsidRPr="00FC15C9">
        <w:rPr>
          <w:rFonts w:ascii="Verdana" w:hAnsi="Verdana"/>
          <w:sz w:val="24"/>
          <w:szCs w:val="24"/>
        </w:rPr>
        <w:t xml:space="preserve">En castellà, la primera paraula es diu </w:t>
      </w:r>
      <w:r w:rsidRPr="00FC15C9">
        <w:rPr>
          <w:rFonts w:ascii="Verdana" w:hAnsi="Verdana"/>
          <w:i/>
          <w:sz w:val="24"/>
          <w:szCs w:val="24"/>
          <w:lang w:val="es-ES"/>
        </w:rPr>
        <w:t>esternocleidomastoideo</w:t>
      </w:r>
      <w:r w:rsidRPr="00FC15C9">
        <w:rPr>
          <w:rFonts w:ascii="Verdana" w:hAnsi="Verdana"/>
          <w:sz w:val="24"/>
          <w:szCs w:val="24"/>
        </w:rPr>
        <w:t>, que és un múscul que tenim als costats del coll, molt llarg i fort.</w:t>
      </w:r>
    </w:p>
    <w:p w:rsidR="0076229B" w:rsidRPr="00FC15C9" w:rsidRDefault="0076229B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p w:rsidR="00117778" w:rsidRDefault="00117778" w:rsidP="0076229B">
      <w:pPr>
        <w:spacing w:after="0"/>
        <w:jc w:val="both"/>
        <w:rPr>
          <w:rFonts w:ascii="Verdana" w:hAnsi="Verdana"/>
          <w:sz w:val="24"/>
          <w:szCs w:val="24"/>
        </w:rPr>
      </w:pPr>
      <w:r w:rsidRPr="00FC15C9">
        <w:rPr>
          <w:rFonts w:ascii="Verdana" w:hAnsi="Verdana"/>
          <w:sz w:val="24"/>
          <w:szCs w:val="24"/>
        </w:rPr>
        <w:t>Busca com es diu correctament en català.</w:t>
      </w:r>
    </w:p>
    <w:p w:rsidR="00FC15C9" w:rsidRPr="00FC15C9" w:rsidRDefault="00FC15C9" w:rsidP="0076229B">
      <w:pPr>
        <w:spacing w:after="0"/>
        <w:jc w:val="both"/>
        <w:rPr>
          <w:rFonts w:ascii="Verdana" w:hAnsi="Verdana"/>
          <w:sz w:val="24"/>
          <w:szCs w:val="24"/>
        </w:rPr>
      </w:pPr>
    </w:p>
    <w:p w:rsidR="001E136B" w:rsidRPr="00FC15C9" w:rsidRDefault="00A45D76" w:rsidP="00C46D11">
      <w:pPr>
        <w:spacing w:after="240"/>
        <w:jc w:val="both"/>
        <w:rPr>
          <w:rFonts w:ascii="Verdana" w:hAnsi="Verdana"/>
          <w:sz w:val="24"/>
          <w:szCs w:val="24"/>
        </w:rPr>
      </w:pPr>
      <w:r w:rsidRPr="00FC15C9">
        <w:rPr>
          <w:rFonts w:ascii="Verdana" w:hAnsi="Verdana"/>
          <w:noProof/>
          <w:sz w:val="24"/>
          <w:szCs w:val="24"/>
          <w:lang w:eastAsia="ca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147320</wp:posOffset>
            </wp:positionV>
            <wp:extent cx="2331720" cy="2717800"/>
            <wp:effectExtent l="38100" t="57150" r="106680" b="101600"/>
            <wp:wrapThrough wrapText="bothSides">
              <wp:wrapPolygon edited="0">
                <wp:start x="-353" y="-454"/>
                <wp:lineTo x="-353" y="22407"/>
                <wp:lineTo x="22235" y="22407"/>
                <wp:lineTo x="22412" y="22407"/>
                <wp:lineTo x="22588" y="21650"/>
                <wp:lineTo x="22588" y="-151"/>
                <wp:lineTo x="22235" y="-454"/>
                <wp:lineTo x="-353" y="-454"/>
              </wp:wrapPolygon>
            </wp:wrapThrough>
            <wp:docPr id="3" name="Imagen 1" descr="http://4.bp.blogspot.com/-t2XgZ851NB8/T4xXc4COmbI/AAAAAAAABnQ/2K2aHdNzPm0/s1600/pi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t2XgZ851NB8/T4xXc4COmbI/AAAAAAAABnQ/2K2aHdNzPm0/s1600/pit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2717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45D76" w:rsidRDefault="00A45D76" w:rsidP="00FC15C9">
      <w:pPr>
        <w:spacing w:after="0"/>
        <w:jc w:val="both"/>
        <w:rPr>
          <w:rFonts w:ascii="Verdana" w:hAnsi="Verdana"/>
          <w:sz w:val="24"/>
          <w:szCs w:val="24"/>
        </w:rPr>
      </w:pPr>
      <w:r w:rsidRPr="00FC15C9">
        <w:rPr>
          <w:rFonts w:ascii="Verdana" w:hAnsi="Verdana"/>
          <w:sz w:val="24"/>
          <w:szCs w:val="24"/>
        </w:rPr>
        <w:t>Aquest és un dibuix que fa referència a la segona paraula de què parlàvem més amunt.</w:t>
      </w:r>
    </w:p>
    <w:p w:rsidR="00FC15C9" w:rsidRPr="00FC15C9" w:rsidRDefault="00FC15C9" w:rsidP="00FC15C9">
      <w:pPr>
        <w:spacing w:after="0"/>
        <w:jc w:val="both"/>
        <w:rPr>
          <w:rFonts w:ascii="Verdana" w:hAnsi="Verdana"/>
          <w:sz w:val="24"/>
          <w:szCs w:val="24"/>
        </w:rPr>
      </w:pPr>
    </w:p>
    <w:p w:rsidR="00117778" w:rsidRDefault="00A45D76" w:rsidP="00FC15C9">
      <w:pPr>
        <w:spacing w:after="0"/>
        <w:jc w:val="both"/>
        <w:rPr>
          <w:rFonts w:ascii="Verdana" w:hAnsi="Verdana"/>
          <w:i/>
          <w:sz w:val="24"/>
          <w:szCs w:val="24"/>
        </w:rPr>
      </w:pPr>
      <w:r w:rsidRPr="00FC15C9">
        <w:rPr>
          <w:rFonts w:ascii="Verdana" w:hAnsi="Verdana"/>
          <w:sz w:val="24"/>
          <w:szCs w:val="24"/>
        </w:rPr>
        <w:t xml:space="preserve">En castellà es diu </w:t>
      </w:r>
      <w:proofErr w:type="spellStart"/>
      <w:r w:rsidRPr="00FC15C9">
        <w:rPr>
          <w:rFonts w:ascii="Verdana" w:hAnsi="Verdana"/>
          <w:i/>
          <w:sz w:val="24"/>
          <w:szCs w:val="24"/>
        </w:rPr>
        <w:t>pitufo</w:t>
      </w:r>
      <w:proofErr w:type="spellEnd"/>
      <w:r w:rsidRPr="00FC15C9">
        <w:rPr>
          <w:rFonts w:ascii="Verdana" w:hAnsi="Verdana"/>
          <w:i/>
          <w:sz w:val="24"/>
          <w:szCs w:val="24"/>
        </w:rPr>
        <w:t xml:space="preserve"> </w:t>
      </w:r>
      <w:r w:rsidRPr="00FC15C9">
        <w:rPr>
          <w:rFonts w:ascii="Verdana" w:hAnsi="Verdana"/>
          <w:sz w:val="24"/>
          <w:szCs w:val="24"/>
        </w:rPr>
        <w:t xml:space="preserve">i en anglès es diu </w:t>
      </w:r>
      <w:proofErr w:type="spellStart"/>
      <w:r w:rsidRPr="00FC15C9">
        <w:rPr>
          <w:rFonts w:ascii="Verdana" w:hAnsi="Verdana"/>
          <w:i/>
          <w:sz w:val="24"/>
          <w:szCs w:val="24"/>
          <w:lang w:val="es-ES"/>
        </w:rPr>
        <w:t>smurf</w:t>
      </w:r>
      <w:proofErr w:type="spellEnd"/>
      <w:r w:rsidRPr="00FC15C9">
        <w:rPr>
          <w:rFonts w:ascii="Verdana" w:hAnsi="Verdana"/>
          <w:i/>
          <w:sz w:val="24"/>
          <w:szCs w:val="24"/>
        </w:rPr>
        <w:t>.</w:t>
      </w:r>
    </w:p>
    <w:p w:rsidR="00FC15C9" w:rsidRPr="00FC15C9" w:rsidRDefault="00FC15C9" w:rsidP="00FC15C9">
      <w:pPr>
        <w:spacing w:after="0"/>
        <w:jc w:val="both"/>
        <w:rPr>
          <w:rFonts w:ascii="Verdana" w:hAnsi="Verdana"/>
          <w:i/>
          <w:sz w:val="24"/>
          <w:szCs w:val="24"/>
        </w:rPr>
      </w:pPr>
    </w:p>
    <w:p w:rsidR="00FC15C9" w:rsidRDefault="00A45D76" w:rsidP="00FC15C9">
      <w:pPr>
        <w:spacing w:after="0"/>
        <w:jc w:val="both"/>
        <w:rPr>
          <w:u w:val="single"/>
        </w:rPr>
      </w:pPr>
      <w:r w:rsidRPr="00FC15C9">
        <w:rPr>
          <w:rFonts w:ascii="Verdana" w:hAnsi="Verdana"/>
          <w:sz w:val="24"/>
          <w:szCs w:val="24"/>
        </w:rPr>
        <w:t>Busca com es diu correctament en català.</w:t>
      </w:r>
      <w:r w:rsidR="00FC15C9">
        <w:rPr>
          <w:u w:val="single"/>
        </w:rPr>
        <w:t xml:space="preserve"> </w:t>
      </w: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spacing w:after="0"/>
        <w:jc w:val="both"/>
        <w:rPr>
          <w:u w:val="single"/>
        </w:rPr>
      </w:pPr>
    </w:p>
    <w:p w:rsidR="00FC15C9" w:rsidRDefault="00FC15C9" w:rsidP="00FC15C9">
      <w:pPr>
        <w:pStyle w:val="Ttol1"/>
        <w:spacing w:before="0"/>
        <w:rPr>
          <w:u w:val="single"/>
        </w:rPr>
      </w:pPr>
      <w:r w:rsidRPr="00EF5DC8">
        <w:rPr>
          <w:u w:val="single"/>
        </w:rPr>
        <w:lastRenderedPageBreak/>
        <w:t>Me sobren paraules - Activitat 4</w:t>
      </w:r>
    </w:p>
    <w:p w:rsidR="00FC15C9" w:rsidRPr="00A25DC1" w:rsidRDefault="00FC15C9" w:rsidP="00FC15C9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</w:p>
    <w:p w:rsidR="00FC15C9" w:rsidRDefault="00FC15C9" w:rsidP="00FC15C9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  <w:r w:rsidRPr="00EF5DC8">
        <w:rPr>
          <w:rFonts w:ascii="Verdana" w:hAnsi="Verdana"/>
          <w:sz w:val="24"/>
          <w:szCs w:val="24"/>
        </w:rPr>
        <w:t>Consulta l'enllaç següent i podr</w:t>
      </w:r>
      <w:r>
        <w:rPr>
          <w:rFonts w:ascii="Verdana" w:hAnsi="Verdana"/>
          <w:sz w:val="24"/>
          <w:szCs w:val="24"/>
        </w:rPr>
        <w:t>às contestar les preguntes de la graella.</w:t>
      </w:r>
    </w:p>
    <w:p w:rsidR="00FC15C9" w:rsidRDefault="00FC15C9" w:rsidP="00FC15C9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</w:p>
    <w:p w:rsidR="00FC15C9" w:rsidRDefault="0030065C" w:rsidP="00FC15C9">
      <w:pPr>
        <w:tabs>
          <w:tab w:val="left" w:pos="2860"/>
        </w:tabs>
        <w:spacing w:after="0"/>
      </w:pPr>
      <w:hyperlink r:id="rId15" w:history="1">
        <w:r w:rsidR="00FC15C9" w:rsidRPr="00EF5DC8">
          <w:rPr>
            <w:rStyle w:val="Enlla"/>
            <w:rFonts w:ascii="Verdana" w:hAnsi="Verdana"/>
            <w:sz w:val="24"/>
            <w:szCs w:val="24"/>
          </w:rPr>
          <w:t>http://www.slideshare.net/mhernandezmoy/normes-daccentuaci</w:t>
        </w:r>
      </w:hyperlink>
    </w:p>
    <w:p w:rsidR="00FC15C9" w:rsidRDefault="00FC15C9" w:rsidP="00FC15C9">
      <w:pPr>
        <w:spacing w:after="0"/>
        <w:jc w:val="both"/>
        <w:rPr>
          <w:u w:val="single"/>
        </w:rPr>
      </w:pPr>
    </w:p>
    <w:tbl>
      <w:tblPr>
        <w:tblStyle w:val="Quadrculamitjana1mfasi1"/>
        <w:tblW w:w="0" w:type="auto"/>
        <w:tblLook w:val="04A0"/>
      </w:tblPr>
      <w:tblGrid>
        <w:gridCol w:w="624"/>
        <w:gridCol w:w="7938"/>
      </w:tblGrid>
      <w:tr w:rsidR="00FC15C9" w:rsidTr="000B50EB">
        <w:trPr>
          <w:cnfStyle w:val="100000000000"/>
          <w:trHeight w:hRule="exact" w:val="397"/>
        </w:trPr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C15C9" w:rsidRPr="006B5ECD" w:rsidRDefault="00FC15C9" w:rsidP="000B50EB">
            <w:pPr>
              <w:tabs>
                <w:tab w:val="left" w:pos="2860"/>
              </w:tabs>
              <w:spacing w:after="240" w:line="276" w:lineRule="auto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6B5ECD">
              <w:rPr>
                <w:rFonts w:ascii="Verdana" w:hAnsi="Verdana"/>
                <w:b w:val="0"/>
                <w:sz w:val="24"/>
                <w:szCs w:val="24"/>
              </w:rPr>
              <w:t>Què és una síl·laba?</w:t>
            </w:r>
          </w:p>
        </w:tc>
      </w:tr>
      <w:tr w:rsidR="00FC15C9" w:rsidRPr="006B5ECD" w:rsidTr="000B50EB">
        <w:trPr>
          <w:cnfStyle w:val="000000100000"/>
        </w:trPr>
        <w:tc>
          <w:tcPr>
            <w:cnfStyle w:val="001000000000"/>
            <w:tcW w:w="8562" w:type="dxa"/>
            <w:gridSpan w:val="2"/>
          </w:tcPr>
          <w:p w:rsidR="00FC15C9" w:rsidRPr="00FC15C9" w:rsidRDefault="00FC15C9" w:rsidP="000B50EB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C15C9" w:rsidRPr="006B5ECD" w:rsidTr="000B50EB">
        <w:trPr>
          <w:trHeight w:hRule="exact" w:val="397"/>
        </w:trPr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FC15C9" w:rsidRDefault="00FC15C9" w:rsidP="000B50EB">
            <w:pPr>
              <w:tabs>
                <w:tab w:val="left" w:pos="2860"/>
              </w:tabs>
              <w:spacing w:after="240"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Què és un diftong?</w:t>
            </w:r>
          </w:p>
        </w:tc>
      </w:tr>
      <w:tr w:rsidR="00FC15C9" w:rsidRPr="006B5ECD" w:rsidTr="000B50EB">
        <w:trPr>
          <w:cnfStyle w:val="000000100000"/>
        </w:trPr>
        <w:tc>
          <w:tcPr>
            <w:cnfStyle w:val="001000000000"/>
            <w:tcW w:w="8562" w:type="dxa"/>
            <w:gridSpan w:val="2"/>
          </w:tcPr>
          <w:p w:rsidR="00FC15C9" w:rsidRPr="00FC15C9" w:rsidRDefault="00FC15C9" w:rsidP="000B50EB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C15C9" w:rsidRPr="006B5ECD" w:rsidTr="000B50EB">
        <w:trPr>
          <w:trHeight w:hRule="exact" w:val="397"/>
        </w:trPr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FC15C9" w:rsidRDefault="00FC15C9" w:rsidP="000B50EB">
            <w:pPr>
              <w:tabs>
                <w:tab w:val="left" w:pos="2860"/>
              </w:tabs>
              <w:spacing w:after="240"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Què és un hiat?</w:t>
            </w:r>
          </w:p>
        </w:tc>
      </w:tr>
      <w:tr w:rsidR="00FC15C9" w:rsidRPr="006B5ECD" w:rsidTr="000B50EB">
        <w:trPr>
          <w:cnfStyle w:val="000000100000"/>
        </w:trPr>
        <w:tc>
          <w:tcPr>
            <w:cnfStyle w:val="001000000000"/>
            <w:tcW w:w="8562" w:type="dxa"/>
            <w:gridSpan w:val="2"/>
          </w:tcPr>
          <w:p w:rsidR="00FC15C9" w:rsidRPr="00FC15C9" w:rsidRDefault="00FC15C9" w:rsidP="000B50EB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C15C9" w:rsidRPr="006B5ECD" w:rsidTr="000B50EB"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FC15C9" w:rsidRPr="003E05B3" w:rsidRDefault="00FC15C9" w:rsidP="000B50EB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  <w:r w:rsidRPr="003E05B3">
              <w:rPr>
                <w:rFonts w:ascii="Verdana" w:hAnsi="Verdana"/>
                <w:sz w:val="24"/>
                <w:szCs w:val="24"/>
              </w:rPr>
              <w:t>Posa accent i/o dièresi, si cal, a les paraules següents:</w:t>
            </w:r>
          </w:p>
          <w:tbl>
            <w:tblPr>
              <w:tblStyle w:val="Quadrculamitjana1mfasi2"/>
              <w:tblW w:w="0" w:type="auto"/>
              <w:tblLook w:val="04A0"/>
            </w:tblPr>
            <w:tblGrid>
              <w:gridCol w:w="1581"/>
              <w:gridCol w:w="1509"/>
              <w:gridCol w:w="1505"/>
              <w:gridCol w:w="1628"/>
              <w:gridCol w:w="1479"/>
            </w:tblGrid>
            <w:tr w:rsidR="00FC15C9" w:rsidTr="000B50EB">
              <w:trPr>
                <w:cnfStyle w:val="100000000000"/>
              </w:trPr>
              <w:tc>
                <w:tcPr>
                  <w:cnfStyle w:val="001000000000"/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platan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servissiu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raim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creixer</w:t>
                  </w:r>
                  <w:proofErr w:type="spellEnd"/>
                </w:p>
              </w:tc>
              <w:tc>
                <w:tcPr>
                  <w:tcW w:w="1666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estomac</w:t>
                  </w:r>
                </w:p>
              </w:tc>
            </w:tr>
            <w:tr w:rsidR="00FC15C9" w:rsidTr="000B50EB">
              <w:trPr>
                <w:cnfStyle w:val="000000100000"/>
              </w:trPr>
              <w:tc>
                <w:tcPr>
                  <w:cnfStyle w:val="001000000000"/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arros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quarante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frances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informacio</w:t>
                  </w:r>
                  <w:proofErr w:type="spellEnd"/>
                </w:p>
              </w:tc>
              <w:tc>
                <w:tcPr>
                  <w:tcW w:w="1666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adeu</w:t>
                  </w:r>
                  <w:proofErr w:type="spellEnd"/>
                </w:p>
              </w:tc>
            </w:tr>
            <w:tr w:rsidR="00FC15C9" w:rsidTr="000B50EB">
              <w:tc>
                <w:tcPr>
                  <w:cnfStyle w:val="001000000000"/>
                  <w:tcW w:w="1665" w:type="dxa"/>
                </w:tcPr>
                <w:p w:rsidR="00FC15C9" w:rsidRPr="006B5ECD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b w:val="0"/>
                      <w:sz w:val="24"/>
                      <w:szCs w:val="24"/>
                    </w:rPr>
                    <w:t>aqueducte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806BD0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 w:rsidRPr="00806BD0">
                    <w:rPr>
                      <w:rFonts w:ascii="Verdana" w:hAnsi="Verdana"/>
                      <w:sz w:val="24"/>
                      <w:szCs w:val="24"/>
                    </w:rPr>
                    <w:t>histeria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806BD0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rodamon</w:t>
                  </w:r>
                  <w:proofErr w:type="spellEnd"/>
                </w:p>
              </w:tc>
              <w:tc>
                <w:tcPr>
                  <w:tcW w:w="1665" w:type="dxa"/>
                </w:tcPr>
                <w:p w:rsidR="00FC15C9" w:rsidRPr="00806BD0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abstinencia</w:t>
                  </w:r>
                  <w:proofErr w:type="spellEnd"/>
                </w:p>
              </w:tc>
              <w:tc>
                <w:tcPr>
                  <w:tcW w:w="1666" w:type="dxa"/>
                </w:tcPr>
                <w:p w:rsidR="00FC15C9" w:rsidRPr="00806BD0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Verdana" w:hAnsi="Verdana"/>
                      <w:sz w:val="24"/>
                      <w:szCs w:val="24"/>
                    </w:rPr>
                    <w:t>aquifer</w:t>
                  </w:r>
                  <w:proofErr w:type="spellEnd"/>
                </w:p>
              </w:tc>
            </w:tr>
          </w:tbl>
          <w:p w:rsidR="00FC15C9" w:rsidRDefault="00FC15C9" w:rsidP="000B50EB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C15C9" w:rsidRPr="006B5ECD" w:rsidTr="000B50EB">
        <w:trPr>
          <w:cnfStyle w:val="000000100000"/>
        </w:trPr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FC15C9" w:rsidRDefault="00FC15C9" w:rsidP="000B50EB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bCs/>
                <w:sz w:val="24"/>
                <w:szCs w:val="24"/>
              </w:rPr>
            </w:pPr>
            <w:r>
              <w:rPr>
                <w:rFonts w:ascii="Verdana" w:hAnsi="Verdana"/>
                <w:bCs/>
                <w:sz w:val="24"/>
                <w:szCs w:val="24"/>
              </w:rPr>
              <w:t>Escriu dues paraules amb un diftong decreixent, dues amb un diftong creixent i dues amb un hiat.</w:t>
            </w:r>
          </w:p>
          <w:tbl>
            <w:tblPr>
              <w:tblStyle w:val="Quadrculamitjana1mfasi2"/>
              <w:tblW w:w="0" w:type="auto"/>
              <w:tblLook w:val="04A0"/>
            </w:tblPr>
            <w:tblGrid>
              <w:gridCol w:w="2568"/>
              <w:gridCol w:w="2567"/>
              <w:gridCol w:w="2567"/>
            </w:tblGrid>
            <w:tr w:rsidR="00FC15C9" w:rsidTr="000B50EB">
              <w:trPr>
                <w:cnfStyle w:val="100000000000"/>
                <w:trHeight w:hRule="exact" w:val="397"/>
              </w:trPr>
              <w:tc>
                <w:tcPr>
                  <w:cnfStyle w:val="001000000000"/>
                  <w:tcW w:w="2569" w:type="dxa"/>
                </w:tcPr>
                <w:p w:rsidR="00FC15C9" w:rsidRPr="00DE13C4" w:rsidRDefault="00FC15C9" w:rsidP="000B50EB">
                  <w:pPr>
                    <w:tabs>
                      <w:tab w:val="left" w:pos="2860"/>
                    </w:tabs>
                    <w:spacing w:line="276" w:lineRule="auto"/>
                    <w:jc w:val="center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DE13C4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DECREIXENT</w:t>
                  </w:r>
                </w:p>
              </w:tc>
              <w:tc>
                <w:tcPr>
                  <w:tcW w:w="2569" w:type="dxa"/>
                </w:tcPr>
                <w:p w:rsidR="00FC15C9" w:rsidRPr="00DE13C4" w:rsidRDefault="00FC15C9" w:rsidP="000B50EB">
                  <w:pPr>
                    <w:tabs>
                      <w:tab w:val="left" w:pos="2860"/>
                    </w:tabs>
                    <w:spacing w:line="276" w:lineRule="auto"/>
                    <w:jc w:val="center"/>
                    <w:cnfStyle w:val="100000000000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DE13C4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CREIXENT</w:t>
                  </w:r>
                </w:p>
              </w:tc>
              <w:tc>
                <w:tcPr>
                  <w:tcW w:w="2569" w:type="dxa"/>
                </w:tcPr>
                <w:p w:rsidR="00FC15C9" w:rsidRPr="00DE13C4" w:rsidRDefault="00FC15C9" w:rsidP="000B50EB">
                  <w:pPr>
                    <w:tabs>
                      <w:tab w:val="left" w:pos="2860"/>
                    </w:tabs>
                    <w:spacing w:line="276" w:lineRule="auto"/>
                    <w:jc w:val="center"/>
                    <w:cnfStyle w:val="100000000000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DE13C4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HIAT</w:t>
                  </w:r>
                </w:p>
              </w:tc>
            </w:tr>
            <w:tr w:rsidR="00FC15C9" w:rsidTr="000B50EB">
              <w:trPr>
                <w:cnfStyle w:val="000000100000"/>
                <w:trHeight w:hRule="exact" w:val="397"/>
              </w:trPr>
              <w:tc>
                <w:tcPr>
                  <w:cnfStyle w:val="001000000000"/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Cs w:val="0"/>
                      <w:sz w:val="24"/>
                      <w:szCs w:val="24"/>
                    </w:rPr>
                  </w:pPr>
                </w:p>
              </w:tc>
              <w:tc>
                <w:tcPr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trHeight w:hRule="exact" w:val="397"/>
              </w:trPr>
              <w:tc>
                <w:tcPr>
                  <w:cnfStyle w:val="001000000000"/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Cs w:val="0"/>
                      <w:sz w:val="24"/>
                      <w:szCs w:val="24"/>
                    </w:rPr>
                  </w:pPr>
                </w:p>
              </w:tc>
              <w:tc>
                <w:tcPr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69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C15C9" w:rsidRPr="006B5ECD" w:rsidRDefault="00FC15C9" w:rsidP="000B50EB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bCs/>
                <w:sz w:val="24"/>
                <w:szCs w:val="24"/>
              </w:rPr>
            </w:pPr>
          </w:p>
        </w:tc>
      </w:tr>
      <w:tr w:rsidR="00FC15C9" w:rsidRPr="006B5ECD" w:rsidTr="000B50EB"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FC15C9" w:rsidRDefault="00FC15C9" w:rsidP="000B50EB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bCs/>
                <w:sz w:val="24"/>
                <w:szCs w:val="24"/>
              </w:rPr>
            </w:pPr>
            <w:r>
              <w:rPr>
                <w:rFonts w:ascii="Verdana" w:hAnsi="Verdana"/>
                <w:bCs/>
                <w:sz w:val="24"/>
                <w:szCs w:val="24"/>
              </w:rPr>
              <w:t>Separa en síl·labes, amb un guionet, les paraules següents:</w:t>
            </w:r>
          </w:p>
          <w:tbl>
            <w:tblPr>
              <w:tblStyle w:val="Quadrculamitjana1mfasi2"/>
              <w:tblW w:w="0" w:type="auto"/>
              <w:tblLook w:val="04A0"/>
            </w:tblPr>
            <w:tblGrid>
              <w:gridCol w:w="1918"/>
              <w:gridCol w:w="5784"/>
            </w:tblGrid>
            <w:tr w:rsidR="00FC15C9" w:rsidTr="000B50EB">
              <w:trPr>
                <w:cnfStyle w:val="100000000000"/>
                <w:trHeight w:hRule="exact" w:val="397"/>
              </w:trPr>
              <w:tc>
                <w:tcPr>
                  <w:cnfStyle w:val="001000000000"/>
                  <w:tcW w:w="1918" w:type="dxa"/>
                </w:tcPr>
                <w:p w:rsidR="00FC15C9" w:rsidRPr="00CF37EA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CF37EA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cacauet</w:t>
                  </w:r>
                </w:p>
              </w:tc>
              <w:tc>
                <w:tcPr>
                  <w:tcW w:w="5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Cs w:val="0"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cnfStyle w:val="000000100000"/>
                <w:trHeight w:hRule="exact" w:val="397"/>
              </w:trPr>
              <w:tc>
                <w:tcPr>
                  <w:cnfStyle w:val="001000000000"/>
                  <w:tcW w:w="1918" w:type="dxa"/>
                </w:tcPr>
                <w:p w:rsidR="00FC15C9" w:rsidRPr="00CF37EA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CF37EA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ciència</w:t>
                  </w:r>
                </w:p>
              </w:tc>
              <w:tc>
                <w:tcPr>
                  <w:tcW w:w="5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trHeight w:hRule="exact" w:val="397"/>
              </w:trPr>
              <w:tc>
                <w:tcPr>
                  <w:cnfStyle w:val="001000000000"/>
                  <w:tcW w:w="1918" w:type="dxa"/>
                </w:tcPr>
                <w:p w:rsidR="00FC15C9" w:rsidRPr="00CF37EA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CF37EA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canviar</w:t>
                  </w:r>
                </w:p>
              </w:tc>
              <w:tc>
                <w:tcPr>
                  <w:tcW w:w="5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cnfStyle w:val="000000100000"/>
                <w:trHeight w:hRule="exact" w:val="397"/>
              </w:trPr>
              <w:tc>
                <w:tcPr>
                  <w:cnfStyle w:val="001000000000"/>
                  <w:tcW w:w="1918" w:type="dxa"/>
                </w:tcPr>
                <w:p w:rsidR="00FC15C9" w:rsidRPr="00CF37EA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CF37EA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metgessa</w:t>
                  </w:r>
                </w:p>
              </w:tc>
              <w:tc>
                <w:tcPr>
                  <w:tcW w:w="5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trHeight w:hRule="exact" w:val="397"/>
              </w:trPr>
              <w:tc>
                <w:tcPr>
                  <w:cnfStyle w:val="001000000000"/>
                  <w:tcW w:w="1918" w:type="dxa"/>
                </w:tcPr>
                <w:p w:rsidR="00FC15C9" w:rsidRPr="00CF37EA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 w:rsidRPr="00CF37EA"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pingüí</w:t>
                  </w:r>
                </w:p>
              </w:tc>
              <w:tc>
                <w:tcPr>
                  <w:tcW w:w="5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C15C9" w:rsidRPr="006B5ECD" w:rsidRDefault="00FC15C9" w:rsidP="000B50EB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bCs/>
                <w:sz w:val="24"/>
                <w:szCs w:val="24"/>
              </w:rPr>
            </w:pPr>
          </w:p>
        </w:tc>
      </w:tr>
      <w:tr w:rsidR="00FC15C9" w:rsidRPr="006B5ECD" w:rsidTr="000B50EB">
        <w:trPr>
          <w:cnfStyle w:val="000000100000"/>
        </w:trPr>
        <w:tc>
          <w:tcPr>
            <w:cnfStyle w:val="001000000000"/>
            <w:tcW w:w="624" w:type="dxa"/>
          </w:tcPr>
          <w:p w:rsidR="00FC15C9" w:rsidRPr="00FC15C9" w:rsidRDefault="00FC15C9" w:rsidP="000B50EB">
            <w:pPr>
              <w:tabs>
                <w:tab w:val="left" w:pos="2860"/>
              </w:tabs>
              <w:spacing w:after="240"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FC15C9">
              <w:rPr>
                <w:rFonts w:ascii="Verdana" w:hAnsi="Verdana"/>
                <w:b w:val="0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FC15C9" w:rsidRDefault="00FC15C9" w:rsidP="000B50EB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bCs/>
                <w:sz w:val="24"/>
                <w:szCs w:val="24"/>
              </w:rPr>
            </w:pPr>
            <w:r>
              <w:rPr>
                <w:rFonts w:ascii="Verdana" w:hAnsi="Verdana"/>
                <w:bCs/>
                <w:sz w:val="24"/>
                <w:szCs w:val="24"/>
              </w:rPr>
              <w:t>Fes una frase amb aquestes paraules:</w:t>
            </w:r>
          </w:p>
          <w:tbl>
            <w:tblPr>
              <w:tblStyle w:val="Quadrculamitjana1mfasi2"/>
              <w:tblW w:w="0" w:type="auto"/>
              <w:tblLook w:val="04A0"/>
            </w:tblPr>
            <w:tblGrid>
              <w:gridCol w:w="784"/>
              <w:gridCol w:w="6918"/>
            </w:tblGrid>
            <w:tr w:rsidR="00FC15C9" w:rsidTr="000B50EB">
              <w:trPr>
                <w:cnfStyle w:val="100000000000"/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molt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100000000000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cnfStyle w:val="000000100000"/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mòlt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que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cnfStyle w:val="000000100000"/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què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>se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0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  <w:tr w:rsidR="00FC15C9" w:rsidTr="000B50EB">
              <w:trPr>
                <w:cnfStyle w:val="000000100000"/>
                <w:trHeight w:hRule="exact" w:val="340"/>
              </w:trPr>
              <w:tc>
                <w:tcPr>
                  <w:cnfStyle w:val="001000000000"/>
                  <w:tcW w:w="784" w:type="dxa"/>
                </w:tcPr>
                <w:p w:rsidR="00FC15C9" w:rsidRDefault="00FC15C9" w:rsidP="000B50EB">
                  <w:pPr>
                    <w:tabs>
                      <w:tab w:val="left" w:pos="2860"/>
                    </w:tabs>
                    <w:spacing w:line="276" w:lineRule="auto"/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 w:val="0"/>
                      <w:bCs w:val="0"/>
                      <w:sz w:val="24"/>
                      <w:szCs w:val="24"/>
                    </w:rPr>
                    <w:t xml:space="preserve">sé </w:t>
                  </w:r>
                </w:p>
              </w:tc>
              <w:tc>
                <w:tcPr>
                  <w:tcW w:w="6918" w:type="dxa"/>
                </w:tcPr>
                <w:p w:rsidR="00FC15C9" w:rsidRPr="00F52FDB" w:rsidRDefault="00FC15C9" w:rsidP="000B50EB">
                  <w:pPr>
                    <w:tabs>
                      <w:tab w:val="left" w:pos="2860"/>
                    </w:tabs>
                    <w:spacing w:line="276" w:lineRule="auto"/>
                    <w:cnfStyle w:val="000000100000"/>
                    <w:rPr>
                      <w:rFonts w:ascii="Verdana" w:hAnsi="Verdana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C15C9" w:rsidRPr="006B5ECD" w:rsidRDefault="00FC15C9" w:rsidP="000B50EB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bCs/>
                <w:sz w:val="24"/>
                <w:szCs w:val="24"/>
              </w:rPr>
            </w:pPr>
          </w:p>
        </w:tc>
      </w:tr>
    </w:tbl>
    <w:p w:rsidR="00FC15C9" w:rsidRDefault="00FC15C9" w:rsidP="00FC15C9">
      <w:pPr>
        <w:spacing w:after="0"/>
        <w:jc w:val="both"/>
        <w:rPr>
          <w:u w:val="single"/>
        </w:rPr>
      </w:pPr>
    </w:p>
    <w:p w:rsidR="00C24417" w:rsidRDefault="00C24417" w:rsidP="00FC15C9">
      <w:pPr>
        <w:spacing w:after="0"/>
        <w:jc w:val="both"/>
        <w:rPr>
          <w:u w:val="single"/>
        </w:rPr>
      </w:pPr>
    </w:p>
    <w:p w:rsidR="00C24417" w:rsidRDefault="00C24417" w:rsidP="00FC15C9">
      <w:pPr>
        <w:spacing w:after="0"/>
        <w:jc w:val="both"/>
        <w:rPr>
          <w:u w:val="single"/>
        </w:rPr>
      </w:pPr>
    </w:p>
    <w:p w:rsidR="00C24417" w:rsidRDefault="00C24417" w:rsidP="00C24417">
      <w:pPr>
        <w:pStyle w:val="Ttol1"/>
        <w:spacing w:before="0"/>
        <w:rPr>
          <w:u w:val="single"/>
        </w:rPr>
      </w:pPr>
      <w:r w:rsidRPr="00EF5DC8">
        <w:rPr>
          <w:u w:val="single"/>
        </w:rPr>
        <w:lastRenderedPageBreak/>
        <w:t xml:space="preserve">Me sobren paraules - Activitat </w:t>
      </w:r>
      <w:r>
        <w:rPr>
          <w:u w:val="single"/>
        </w:rPr>
        <w:t>5</w:t>
      </w:r>
    </w:p>
    <w:p w:rsidR="00C24417" w:rsidRPr="00A25DC1" w:rsidRDefault="00C24417" w:rsidP="00C24417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</w:p>
    <w:p w:rsidR="00C24417" w:rsidRDefault="00C24417" w:rsidP="00C24417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Classifica aquestes paraules que surten a la lletra de la cançó tot separant-ne les síl·labes.</w:t>
      </w:r>
    </w:p>
    <w:p w:rsidR="00C24417" w:rsidRDefault="00C24417" w:rsidP="00C24417">
      <w:pPr>
        <w:tabs>
          <w:tab w:val="left" w:pos="2860"/>
        </w:tabs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Quadrculamitjana1mfasi1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C24417" w:rsidRPr="008127C9" w:rsidTr="008127C9">
        <w:trPr>
          <w:cnfStyle w:val="100000000000"/>
        </w:trPr>
        <w:tc>
          <w:tcPr>
            <w:cnfStyle w:val="001000000000"/>
            <w:tcW w:w="1728" w:type="dxa"/>
          </w:tcPr>
          <w:p w:rsidR="00C24417" w:rsidRPr="008127C9" w:rsidRDefault="00C24417" w:rsidP="008127C9">
            <w:pPr>
              <w:spacing w:line="276" w:lineRule="auto"/>
              <w:jc w:val="center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paraules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100000000000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llargues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100000000000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què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100000000000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diccionaris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100000000000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tenia</w:t>
            </w:r>
          </w:p>
        </w:tc>
      </w:tr>
      <w:tr w:rsidR="00C24417" w:rsidRPr="008127C9" w:rsidTr="008127C9">
        <w:trPr>
          <w:cnfStyle w:val="000000100000"/>
        </w:trPr>
        <w:tc>
          <w:tcPr>
            <w:cnfStyle w:val="001000000000"/>
            <w:tcW w:w="1728" w:type="dxa"/>
          </w:tcPr>
          <w:p w:rsidR="00C24417" w:rsidRPr="008127C9" w:rsidRDefault="00C24417" w:rsidP="008127C9">
            <w:pPr>
              <w:spacing w:line="276" w:lineRule="auto"/>
              <w:jc w:val="center"/>
              <w:rPr>
                <w:b w:val="0"/>
                <w:u w:val="single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dues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000000100000"/>
              <w:rPr>
                <w:u w:val="single"/>
              </w:rPr>
            </w:pPr>
            <w:r w:rsidRPr="008127C9">
              <w:rPr>
                <w:rFonts w:ascii="Verdana" w:hAnsi="Verdana"/>
                <w:sz w:val="24"/>
                <w:szCs w:val="24"/>
              </w:rPr>
              <w:t>obria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000000100000"/>
              <w:rPr>
                <w:u w:val="single"/>
              </w:rPr>
            </w:pPr>
            <w:r w:rsidRPr="008127C9">
              <w:rPr>
                <w:rFonts w:ascii="Verdana" w:hAnsi="Verdana"/>
                <w:sz w:val="24"/>
                <w:szCs w:val="24"/>
              </w:rPr>
              <w:t>aquí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000000100000"/>
              <w:rPr>
                <w:u w:val="single"/>
              </w:rPr>
            </w:pPr>
            <w:r w:rsidRPr="008127C9">
              <w:rPr>
                <w:rFonts w:ascii="Verdana" w:hAnsi="Verdana"/>
                <w:sz w:val="24"/>
                <w:szCs w:val="24"/>
              </w:rPr>
              <w:t>guapes</w:t>
            </w:r>
          </w:p>
        </w:tc>
        <w:tc>
          <w:tcPr>
            <w:tcW w:w="1729" w:type="dxa"/>
          </w:tcPr>
          <w:p w:rsidR="00C24417" w:rsidRPr="008127C9" w:rsidRDefault="00C24417" w:rsidP="008127C9">
            <w:pPr>
              <w:spacing w:line="276" w:lineRule="auto"/>
              <w:jc w:val="center"/>
              <w:cnfStyle w:val="000000100000"/>
              <w:rPr>
                <w:u w:val="single"/>
              </w:rPr>
            </w:pPr>
            <w:r w:rsidRPr="008127C9">
              <w:rPr>
                <w:rFonts w:ascii="Verdana" w:hAnsi="Verdana"/>
                <w:sz w:val="24"/>
                <w:szCs w:val="24"/>
              </w:rPr>
              <w:t>provisionals</w:t>
            </w:r>
          </w:p>
        </w:tc>
      </w:tr>
    </w:tbl>
    <w:p w:rsidR="00C24417" w:rsidRDefault="00C24417" w:rsidP="00FC15C9">
      <w:pPr>
        <w:spacing w:after="0"/>
        <w:jc w:val="both"/>
        <w:rPr>
          <w:u w:val="single"/>
        </w:rPr>
      </w:pPr>
    </w:p>
    <w:tbl>
      <w:tblPr>
        <w:tblStyle w:val="Quadrculamitjana1mfasi1"/>
        <w:tblW w:w="0" w:type="auto"/>
        <w:tblLook w:val="04A0"/>
      </w:tblPr>
      <w:tblGrid>
        <w:gridCol w:w="4322"/>
        <w:gridCol w:w="4322"/>
      </w:tblGrid>
      <w:tr w:rsidR="008127C9" w:rsidTr="008127C9">
        <w:trPr>
          <w:cnfStyle w:val="100000000000"/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DIFTONG DECREIXENT</w:t>
            </w: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DIFTONG CREIXENT</w:t>
            </w:r>
          </w:p>
        </w:tc>
      </w:tr>
      <w:tr w:rsidR="008127C9" w:rsidTr="008127C9">
        <w:trPr>
          <w:cnfStyle w:val="000000100000"/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8127C9" w:rsidTr="008127C9">
        <w:trPr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8127C9" w:rsidTr="008127C9">
        <w:trPr>
          <w:cnfStyle w:val="000000100000"/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8127C9" w:rsidTr="008127C9">
        <w:trPr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8127C9">
              <w:rPr>
                <w:rFonts w:ascii="Verdana" w:hAnsi="Verdana"/>
                <w:b w:val="0"/>
                <w:sz w:val="24"/>
                <w:szCs w:val="24"/>
              </w:rPr>
              <w:t>HIAT</w:t>
            </w: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jc w:val="center"/>
              <w:cnfStyle w:val="000000000000"/>
              <w:rPr>
                <w:rFonts w:ascii="Verdana" w:hAnsi="Verdana"/>
                <w:sz w:val="24"/>
                <w:szCs w:val="24"/>
              </w:rPr>
            </w:pPr>
            <w:r w:rsidRPr="008127C9">
              <w:rPr>
                <w:rFonts w:ascii="Verdana" w:hAnsi="Verdana"/>
                <w:sz w:val="24"/>
                <w:szCs w:val="24"/>
              </w:rPr>
              <w:t>NI DIFTONG NI HIAT</w:t>
            </w:r>
          </w:p>
        </w:tc>
      </w:tr>
      <w:tr w:rsidR="008127C9" w:rsidTr="008127C9">
        <w:trPr>
          <w:cnfStyle w:val="000000100000"/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8127C9" w:rsidTr="008127C9">
        <w:trPr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8127C9" w:rsidTr="008127C9">
        <w:trPr>
          <w:cnfStyle w:val="000000100000"/>
          <w:trHeight w:hRule="exact" w:val="397"/>
        </w:trPr>
        <w:tc>
          <w:tcPr>
            <w:cnfStyle w:val="001000000000"/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:rsidR="008127C9" w:rsidRPr="008127C9" w:rsidRDefault="008127C9" w:rsidP="008127C9">
            <w:pPr>
              <w:tabs>
                <w:tab w:val="left" w:pos="2860"/>
              </w:tabs>
              <w:spacing w:line="276" w:lineRule="auto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C24417" w:rsidRDefault="00397816" w:rsidP="008127C9">
      <w:pPr>
        <w:spacing w:after="0"/>
        <w:jc w:val="both"/>
        <w:rPr>
          <w:u w:val="single"/>
        </w:rPr>
      </w:pPr>
      <w:r>
        <w:rPr>
          <w:noProof/>
          <w:u w:val="single"/>
          <w:lang w:eastAsia="ca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309880</wp:posOffset>
            </wp:positionV>
            <wp:extent cx="4991100" cy="3630295"/>
            <wp:effectExtent l="171450" t="133350" r="361950" b="313055"/>
            <wp:wrapThrough wrapText="bothSides">
              <wp:wrapPolygon edited="0">
                <wp:start x="907" y="-793"/>
                <wp:lineTo x="247" y="-680"/>
                <wp:lineTo x="-742" y="340"/>
                <wp:lineTo x="-742" y="20969"/>
                <wp:lineTo x="-412" y="22783"/>
                <wp:lineTo x="330" y="23463"/>
                <wp:lineTo x="495" y="23463"/>
                <wp:lineTo x="21930" y="23463"/>
                <wp:lineTo x="22095" y="23463"/>
                <wp:lineTo x="22754" y="22896"/>
                <wp:lineTo x="22754" y="22783"/>
                <wp:lineTo x="22837" y="22783"/>
                <wp:lineTo x="23084" y="21196"/>
                <wp:lineTo x="23084" y="1020"/>
                <wp:lineTo x="23166" y="453"/>
                <wp:lineTo x="22177" y="-680"/>
                <wp:lineTo x="21518" y="-793"/>
                <wp:lineTo x="907" y="-793"/>
              </wp:wrapPolygon>
            </wp:wrapThrough>
            <wp:docPr id="17" name="Imagen 7" descr="http://1.bp.blogspot.com/-tjrPlP-Qo50/TahFKspgAWI/AAAAAAAAB6o/1x_Q6iH3zwU/s1600/Lamparetes%2Ben%2Bparau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tjrPlP-Qo50/TahFKspgAWI/AAAAAAAAB6o/1x_Q6iH3zwU/s1600/Lamparetes%2Ben%2Bparaule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30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97816" w:rsidRDefault="00397816" w:rsidP="008127C9">
      <w:pPr>
        <w:spacing w:after="0"/>
        <w:jc w:val="both"/>
        <w:rPr>
          <w:u w:val="single"/>
        </w:rPr>
      </w:pPr>
    </w:p>
    <w:p w:rsidR="00D90569" w:rsidRDefault="00D90569" w:rsidP="008127C9">
      <w:pPr>
        <w:spacing w:after="0"/>
        <w:jc w:val="both"/>
        <w:rPr>
          <w:u w:val="single"/>
        </w:rPr>
      </w:pPr>
    </w:p>
    <w:p w:rsidR="00D90569" w:rsidRDefault="00D90569" w:rsidP="008127C9">
      <w:pPr>
        <w:spacing w:after="0"/>
        <w:jc w:val="both"/>
        <w:rPr>
          <w:u w:val="single"/>
        </w:rPr>
      </w:pPr>
    </w:p>
    <w:p w:rsidR="000F04FC" w:rsidRDefault="00D90569" w:rsidP="000F04FC">
      <w:pPr>
        <w:pStyle w:val="Ttol1"/>
        <w:spacing w:before="0"/>
        <w:rPr>
          <w:u w:val="single"/>
        </w:rPr>
      </w:pPr>
      <w:r w:rsidRPr="00EF5DC8">
        <w:rPr>
          <w:u w:val="single"/>
        </w:rPr>
        <w:lastRenderedPageBreak/>
        <w:t xml:space="preserve">Me sobren paraules - Activitat </w:t>
      </w:r>
      <w:r>
        <w:rPr>
          <w:u w:val="single"/>
        </w:rPr>
        <w:t>6</w:t>
      </w:r>
    </w:p>
    <w:p w:rsidR="000F04FC" w:rsidRPr="00A25DC1" w:rsidRDefault="000F04FC" w:rsidP="000F04FC">
      <w:pPr>
        <w:spacing w:after="0"/>
        <w:jc w:val="both"/>
        <w:rPr>
          <w:rFonts w:ascii="Verdana" w:hAnsi="Verdana"/>
          <w:sz w:val="24"/>
          <w:szCs w:val="24"/>
        </w:rPr>
      </w:pPr>
    </w:p>
    <w:p w:rsidR="00D90569" w:rsidRDefault="00D90569" w:rsidP="000F04FC">
      <w:pPr>
        <w:spacing w:after="0"/>
        <w:jc w:val="both"/>
        <w:rPr>
          <w:rFonts w:ascii="Verdana" w:hAnsi="Verdana"/>
          <w:sz w:val="24"/>
          <w:szCs w:val="24"/>
        </w:rPr>
      </w:pPr>
      <w:r w:rsidRPr="00BD4BBD">
        <w:rPr>
          <w:rFonts w:ascii="Verdana" w:hAnsi="Verdana"/>
          <w:sz w:val="24"/>
          <w:szCs w:val="24"/>
        </w:rPr>
        <w:t>Digues</w:t>
      </w:r>
      <w:r>
        <w:rPr>
          <w:rFonts w:ascii="Verdana" w:hAnsi="Verdana"/>
          <w:sz w:val="24"/>
          <w:szCs w:val="24"/>
        </w:rPr>
        <w:t xml:space="preserve"> quina és una de les teves cançons preferides i argumenta entre 7 i 10 línies per què t'agrada tant.</w:t>
      </w:r>
    </w:p>
    <w:p w:rsidR="000F04FC" w:rsidRPr="00BD4BBD" w:rsidRDefault="000F04FC" w:rsidP="000F04FC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Quadrculamitjana1mfasi1"/>
        <w:tblW w:w="0" w:type="auto"/>
        <w:tblLook w:val="04A0"/>
      </w:tblPr>
      <w:tblGrid>
        <w:gridCol w:w="8644"/>
      </w:tblGrid>
      <w:tr w:rsidR="00D90569" w:rsidTr="00D90569">
        <w:trPr>
          <w:cnfStyle w:val="100000000000"/>
        </w:trPr>
        <w:tc>
          <w:tcPr>
            <w:cnfStyle w:val="001000000000"/>
            <w:tcW w:w="8644" w:type="dxa"/>
            <w:vAlign w:val="center"/>
          </w:tcPr>
          <w:p w:rsidR="00D90569" w:rsidRPr="00D90569" w:rsidRDefault="00D90569" w:rsidP="00D90569">
            <w:pPr>
              <w:pStyle w:val="Ttol1"/>
              <w:spacing w:before="0" w:line="276" w:lineRule="auto"/>
              <w:outlineLvl w:val="0"/>
              <w:rPr>
                <w:rFonts w:ascii="Verdana" w:hAnsi="Verdana"/>
                <w:b w:val="0"/>
                <w:color w:val="auto"/>
                <w:sz w:val="24"/>
                <w:szCs w:val="24"/>
              </w:rPr>
            </w:pPr>
          </w:p>
        </w:tc>
      </w:tr>
    </w:tbl>
    <w:p w:rsidR="000F04FC" w:rsidRDefault="000F04FC" w:rsidP="000F04FC">
      <w:pPr>
        <w:spacing w:after="0"/>
        <w:jc w:val="both"/>
        <w:rPr>
          <w:rFonts w:ascii="Verdana" w:hAnsi="Verdana"/>
          <w:sz w:val="24"/>
          <w:szCs w:val="24"/>
        </w:rPr>
      </w:pPr>
    </w:p>
    <w:p w:rsidR="000F04FC" w:rsidRDefault="000F04FC" w:rsidP="000F04FC">
      <w:pPr>
        <w:pStyle w:val="Ttol1"/>
        <w:spacing w:before="0"/>
        <w:rPr>
          <w:u w:val="single"/>
        </w:rPr>
      </w:pPr>
      <w:r w:rsidRPr="00EF5DC8">
        <w:rPr>
          <w:u w:val="single"/>
        </w:rPr>
        <w:t xml:space="preserve">Me sobren paraules - Activitat </w:t>
      </w:r>
      <w:r>
        <w:rPr>
          <w:u w:val="single"/>
        </w:rPr>
        <w:t>7</w:t>
      </w:r>
    </w:p>
    <w:p w:rsidR="00A25DC1" w:rsidRDefault="00A25DC1" w:rsidP="00A25DC1">
      <w:pPr>
        <w:spacing w:after="0"/>
        <w:jc w:val="both"/>
        <w:rPr>
          <w:rFonts w:ascii="Verdana" w:hAnsi="Verdana"/>
          <w:sz w:val="24"/>
          <w:szCs w:val="24"/>
        </w:rPr>
      </w:pPr>
    </w:p>
    <w:p w:rsidR="000F04FC" w:rsidRPr="00276986" w:rsidRDefault="000F04FC" w:rsidP="00A25DC1">
      <w:pPr>
        <w:spacing w:after="0"/>
        <w:jc w:val="both"/>
        <w:rPr>
          <w:rFonts w:ascii="Verdana" w:hAnsi="Verdana"/>
          <w:sz w:val="24"/>
          <w:szCs w:val="24"/>
        </w:rPr>
      </w:pPr>
      <w:r w:rsidRPr="00276986">
        <w:rPr>
          <w:rFonts w:ascii="Verdana" w:hAnsi="Verdana"/>
          <w:sz w:val="24"/>
          <w:szCs w:val="24"/>
        </w:rPr>
        <w:t xml:space="preserve">En </w:t>
      </w:r>
      <w:r w:rsidR="005F7C3A">
        <w:rPr>
          <w:rFonts w:ascii="Verdana" w:hAnsi="Verdana"/>
          <w:sz w:val="24"/>
          <w:szCs w:val="24"/>
        </w:rPr>
        <w:t xml:space="preserve">aquest </w:t>
      </w:r>
      <w:proofErr w:type="spellStart"/>
      <w:r w:rsidR="005F7C3A">
        <w:rPr>
          <w:rFonts w:ascii="Verdana" w:hAnsi="Verdana"/>
          <w:sz w:val="24"/>
          <w:szCs w:val="24"/>
        </w:rPr>
        <w:t>boogle</w:t>
      </w:r>
      <w:proofErr w:type="spellEnd"/>
      <w:r w:rsidR="005F7C3A">
        <w:rPr>
          <w:rFonts w:ascii="Verdana" w:hAnsi="Verdana"/>
          <w:sz w:val="24"/>
          <w:szCs w:val="24"/>
        </w:rPr>
        <w:t xml:space="preserve"> hi ha amagades 2</w:t>
      </w:r>
      <w:r>
        <w:rPr>
          <w:rFonts w:ascii="Verdana" w:hAnsi="Verdana"/>
          <w:sz w:val="24"/>
          <w:szCs w:val="24"/>
        </w:rPr>
        <w:t xml:space="preserve"> paraules que surten en aquest tema. Hi ha una pa</w:t>
      </w:r>
      <w:r w:rsidR="005F7C3A">
        <w:rPr>
          <w:rFonts w:ascii="Verdana" w:hAnsi="Verdana"/>
          <w:sz w:val="24"/>
          <w:szCs w:val="24"/>
        </w:rPr>
        <w:t>raula de 10 lletres i una de 12</w:t>
      </w:r>
      <w:r>
        <w:rPr>
          <w:rFonts w:ascii="Verdana" w:hAnsi="Verdana"/>
          <w:sz w:val="24"/>
          <w:szCs w:val="24"/>
        </w:rPr>
        <w:t>! A veure si les trobes.</w:t>
      </w:r>
    </w:p>
    <w:p w:rsidR="000F04FC" w:rsidRPr="00A25DC1" w:rsidRDefault="000F04FC" w:rsidP="000F04FC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Quadrculamitjana1mfasi1"/>
        <w:tblpPr w:leftFromText="141" w:rightFromText="141" w:vertAnchor="text" w:tblpY="1"/>
        <w:tblOverlap w:val="never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/>
      </w:tblPr>
      <w:tblGrid>
        <w:gridCol w:w="454"/>
        <w:gridCol w:w="454"/>
        <w:gridCol w:w="454"/>
        <w:gridCol w:w="454"/>
      </w:tblGrid>
      <w:tr w:rsidR="000F04FC" w:rsidRPr="00366654" w:rsidTr="008B6579">
        <w:trPr>
          <w:cnfStyle w:val="100000000000"/>
          <w:trHeight w:hRule="exact" w:val="397"/>
        </w:trPr>
        <w:tc>
          <w:tcPr>
            <w:cnfStyle w:val="001000000000"/>
            <w:tcW w:w="454" w:type="dxa"/>
          </w:tcPr>
          <w:p w:rsidR="000F04FC" w:rsidRPr="00366654" w:rsidRDefault="002C57E2" w:rsidP="008B657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10000000000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10000000000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10000000000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</w:t>
            </w:r>
          </w:p>
        </w:tc>
      </w:tr>
      <w:tr w:rsidR="000F04FC" w:rsidRPr="00366654" w:rsidTr="008B6579">
        <w:trPr>
          <w:cnfStyle w:val="000000100000"/>
          <w:trHeight w:hRule="exact" w:val="397"/>
        </w:trPr>
        <w:tc>
          <w:tcPr>
            <w:cnfStyle w:val="001000000000"/>
            <w:tcW w:w="454" w:type="dxa"/>
          </w:tcPr>
          <w:p w:rsidR="000F04FC" w:rsidRPr="00366654" w:rsidRDefault="002C57E2" w:rsidP="008B657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A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S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I</w:t>
            </w:r>
          </w:p>
        </w:tc>
      </w:tr>
      <w:tr w:rsidR="000F04FC" w:rsidRPr="00366654" w:rsidTr="008B6579">
        <w:trPr>
          <w:trHeight w:hRule="exact" w:val="397"/>
        </w:trPr>
        <w:tc>
          <w:tcPr>
            <w:cnfStyle w:val="001000000000"/>
            <w:tcW w:w="454" w:type="dxa"/>
          </w:tcPr>
          <w:p w:rsidR="000F04FC" w:rsidRPr="00366654" w:rsidRDefault="002C57E2" w:rsidP="008B657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0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T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0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U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0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A</w:t>
            </w:r>
          </w:p>
        </w:tc>
      </w:tr>
      <w:tr w:rsidR="000F04FC" w:rsidRPr="00366654" w:rsidTr="008B6579">
        <w:trPr>
          <w:cnfStyle w:val="000000100000"/>
          <w:trHeight w:hRule="exact" w:val="397"/>
        </w:trPr>
        <w:tc>
          <w:tcPr>
            <w:cnfStyle w:val="001000000000"/>
            <w:tcW w:w="454" w:type="dxa"/>
          </w:tcPr>
          <w:p w:rsidR="000F04FC" w:rsidRPr="00366654" w:rsidRDefault="002C57E2" w:rsidP="008B657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I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N</w:t>
            </w:r>
          </w:p>
        </w:tc>
        <w:tc>
          <w:tcPr>
            <w:tcW w:w="454" w:type="dxa"/>
          </w:tcPr>
          <w:p w:rsidR="000F04FC" w:rsidRPr="00366654" w:rsidRDefault="002C57E2" w:rsidP="008B6579">
            <w:pPr>
              <w:jc w:val="center"/>
              <w:cnfStyle w:val="0000001000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R</w:t>
            </w:r>
          </w:p>
        </w:tc>
      </w:tr>
    </w:tbl>
    <w:p w:rsidR="000F04FC" w:rsidRDefault="000F04FC" w:rsidP="000F04FC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textWrapping" w:clear="all"/>
      </w:r>
    </w:p>
    <w:p w:rsidR="000F04FC" w:rsidRDefault="000F04FC" w:rsidP="000F04FC">
      <w:pPr>
        <w:spacing w:after="0"/>
        <w:rPr>
          <w:rFonts w:ascii="Verdana" w:hAnsi="Verdana"/>
          <w:sz w:val="24"/>
          <w:szCs w:val="24"/>
        </w:rPr>
      </w:pPr>
      <w:r w:rsidRPr="00C63843">
        <w:rPr>
          <w:rFonts w:ascii="Verdana" w:hAnsi="Verdana"/>
          <w:sz w:val="24"/>
          <w:szCs w:val="24"/>
        </w:rPr>
        <w:t>Escriu-les aquí:</w:t>
      </w:r>
    </w:p>
    <w:p w:rsidR="00A051C5" w:rsidRDefault="00A051C5" w:rsidP="000F04FC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Quadrculamitjana1mfasi1"/>
        <w:tblW w:w="0" w:type="auto"/>
        <w:tblLook w:val="04A0"/>
      </w:tblPr>
      <w:tblGrid>
        <w:gridCol w:w="4322"/>
        <w:gridCol w:w="4322"/>
      </w:tblGrid>
      <w:tr w:rsidR="002C57E2" w:rsidRPr="00A051C5" w:rsidTr="002C57E2">
        <w:trPr>
          <w:cnfStyle w:val="100000000000"/>
        </w:trPr>
        <w:tc>
          <w:tcPr>
            <w:cnfStyle w:val="001000000000"/>
            <w:tcW w:w="4322" w:type="dxa"/>
          </w:tcPr>
          <w:p w:rsidR="002C57E2" w:rsidRPr="00A051C5" w:rsidRDefault="002C57E2" w:rsidP="000F04FC">
            <w:pPr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2C57E2" w:rsidRPr="00A051C5" w:rsidRDefault="002C57E2" w:rsidP="000F04FC">
            <w:pPr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</w:tbl>
    <w:p w:rsidR="000F04FC" w:rsidRDefault="000F04FC" w:rsidP="00A25DC1">
      <w:pPr>
        <w:spacing w:after="0"/>
        <w:rPr>
          <w:rFonts w:ascii="Verdana" w:hAnsi="Verdana"/>
          <w:sz w:val="24"/>
          <w:szCs w:val="24"/>
        </w:rPr>
      </w:pPr>
    </w:p>
    <w:sectPr w:rsidR="000F04FC" w:rsidSect="00EF5C8F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F3A" w:rsidRDefault="001F6F3A" w:rsidP="002F4373">
      <w:pPr>
        <w:spacing w:after="0" w:line="240" w:lineRule="auto"/>
      </w:pPr>
      <w:r>
        <w:separator/>
      </w:r>
    </w:p>
  </w:endnote>
  <w:endnote w:type="continuationSeparator" w:id="0">
    <w:p w:rsidR="001F6F3A" w:rsidRDefault="001F6F3A" w:rsidP="002F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08"/>
      <w:gridCol w:w="7812"/>
    </w:tblGrid>
    <w:tr w:rsidR="00B435D5">
      <w:tc>
        <w:tcPr>
          <w:tcW w:w="918" w:type="dxa"/>
        </w:tcPr>
        <w:p w:rsidR="00B435D5" w:rsidRDefault="0030065C">
          <w:pPr>
            <w:pStyle w:val="Peu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 w:rsidRPr="0030065C">
            <w:rPr>
              <w:szCs w:val="21"/>
            </w:rPr>
            <w:fldChar w:fldCharType="begin"/>
          </w:r>
          <w:r w:rsidR="00B435D5">
            <w:instrText>PAGE   \* MERGEFORMAT</w:instrText>
          </w:r>
          <w:r w:rsidRPr="0030065C">
            <w:rPr>
              <w:szCs w:val="21"/>
            </w:rPr>
            <w:fldChar w:fldCharType="separate"/>
          </w:r>
          <w:r w:rsidR="008D370C" w:rsidRPr="008D370C">
            <w:rPr>
              <w:b/>
              <w:bCs/>
              <w:noProof/>
              <w:color w:val="4F81BD" w:themeColor="accent1"/>
              <w:sz w:val="32"/>
              <w:szCs w:val="32"/>
            </w:rPr>
            <w:t>7</w:t>
          </w:r>
          <w:r>
            <w:rPr>
              <w:b/>
              <w:bCs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B435D5" w:rsidRDefault="008D370C">
          <w:pPr>
            <w:pStyle w:val="Peu"/>
          </w:pPr>
          <w:r>
            <w:t>LLENGUA CATALANA. TEMA 3</w:t>
          </w:r>
        </w:p>
        <w:p w:rsidR="00B435D5" w:rsidRDefault="00176197" w:rsidP="00574BB8">
          <w:pPr>
            <w:pStyle w:val="Peu"/>
          </w:pPr>
          <w:r>
            <w:t>ME SOBREN PARAULES</w:t>
          </w:r>
        </w:p>
      </w:tc>
    </w:tr>
  </w:tbl>
  <w:p w:rsidR="00B435D5" w:rsidRDefault="00B435D5">
    <w:pPr>
      <w:pStyle w:val="Peu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F3A" w:rsidRDefault="001F6F3A" w:rsidP="002F4373">
      <w:pPr>
        <w:spacing w:after="0" w:line="240" w:lineRule="auto"/>
      </w:pPr>
      <w:r>
        <w:separator/>
      </w:r>
    </w:p>
  </w:footnote>
  <w:footnote w:type="continuationSeparator" w:id="0">
    <w:p w:rsidR="001F6F3A" w:rsidRDefault="001F6F3A" w:rsidP="002F4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7412"/>
      <w:gridCol w:w="1308"/>
    </w:tblGrid>
    <w:tr w:rsidR="002F4373">
      <w:trPr>
        <w:trHeight w:val="475"/>
      </w:trPr>
      <w:sdt>
        <w:sdtPr>
          <w:rPr>
            <w:caps/>
            <w:color w:val="FFFFFF" w:themeColor="background1"/>
          </w:rPr>
          <w:alias w:val="Título"/>
          <w:id w:val="78273368"/>
          <w:placeholder>
            <w:docPart w:val="1F7DE9C4DDE8428A99D9239C829CA525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shd w:val="clear" w:color="auto" w:fill="8064A2" w:themeFill="accent4"/>
              <w:vAlign w:val="center"/>
            </w:tcPr>
            <w:p w:rsidR="002F4373" w:rsidRDefault="004A61B6" w:rsidP="002F4373">
              <w:pPr>
                <w:pStyle w:val="Capalera"/>
                <w:jc w:val="right"/>
                <w:rPr>
                  <w:caps/>
                  <w:color w:val="FFFFFF" w:themeColor="background1"/>
                </w:rPr>
              </w:pPr>
              <w:r>
                <w:rPr>
                  <w:caps/>
                  <w:color w:val="FFFFFF" w:themeColor="background1"/>
                </w:rPr>
                <w:t xml:space="preserve">LLENGUA CATALANA. </w:t>
              </w:r>
              <w:r w:rsidR="00574BB8">
                <w:rPr>
                  <w:caps/>
                  <w:color w:val="FFFFFF" w:themeColor="background1"/>
                </w:rPr>
                <w:t>TEMA</w:t>
              </w:r>
              <w:r w:rsidR="008D370C">
                <w:rPr>
                  <w:caps/>
                  <w:color w:val="FFFFFF" w:themeColor="background1"/>
                </w:rPr>
                <w:t xml:space="preserve"> 3</w:t>
              </w:r>
            </w:p>
          </w:tc>
        </w:sdtContent>
      </w:sdt>
      <w:sdt>
        <w:sdtPr>
          <w:rPr>
            <w:color w:val="FFFFFF" w:themeColor="background1"/>
          </w:rPr>
          <w:alias w:val="Fecha"/>
          <w:id w:val="78273375"/>
          <w:placeholder>
            <w:docPart w:val="010BC10123AB4915AF0E53625EA4EDE9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 'de' MMMM 'de' yyyy"/>
            <w:lid w:val="es-ES"/>
            <w:storeMappedDataAs w:val="dateTime"/>
            <w:calendar w:val="gregorian"/>
          </w:date>
        </w:sdtPr>
        <w:sdtContent>
          <w:tc>
            <w:tcPr>
              <w:tcW w:w="750" w:type="pct"/>
              <w:shd w:val="clear" w:color="auto" w:fill="000000" w:themeFill="text1"/>
              <w:vAlign w:val="center"/>
            </w:tcPr>
            <w:p w:rsidR="002F4373" w:rsidRDefault="004A61B6" w:rsidP="002F4373">
              <w:pPr>
                <w:pStyle w:val="Capalera"/>
                <w:jc w:val="right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 xml:space="preserve">3r </w:t>
              </w:r>
              <w:proofErr w:type="spellStart"/>
              <w:r>
                <w:rPr>
                  <w:color w:val="FFFFFF" w:themeColor="background1"/>
                </w:rPr>
                <w:t>d</w:t>
              </w:r>
              <w:r w:rsidR="002F4373">
                <w:rPr>
                  <w:color w:val="FFFFFF" w:themeColor="background1"/>
                </w:rPr>
                <w:t>’ESO</w:t>
              </w:r>
              <w:proofErr w:type="spellEnd"/>
              <w:r w:rsidR="002F4373">
                <w:rPr>
                  <w:color w:val="FFFFFF" w:themeColor="background1"/>
                </w:rPr>
                <w:t xml:space="preserve"> 2012-2013</w:t>
              </w:r>
            </w:p>
          </w:tc>
        </w:sdtContent>
      </w:sdt>
    </w:tr>
  </w:tbl>
  <w:p w:rsidR="002F4373" w:rsidRDefault="002F4373">
    <w:pPr>
      <w:pStyle w:val="Capaler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01AF"/>
    <w:multiLevelType w:val="multilevel"/>
    <w:tmpl w:val="6E3C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87334"/>
    <w:multiLevelType w:val="multilevel"/>
    <w:tmpl w:val="AEE6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D4CE8"/>
    <w:multiLevelType w:val="multilevel"/>
    <w:tmpl w:val="24D2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C906DD"/>
    <w:multiLevelType w:val="multilevel"/>
    <w:tmpl w:val="1732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B574FB"/>
    <w:multiLevelType w:val="multilevel"/>
    <w:tmpl w:val="2BBA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015B6A"/>
    <w:multiLevelType w:val="multilevel"/>
    <w:tmpl w:val="9610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5F0D1C"/>
    <w:multiLevelType w:val="multilevel"/>
    <w:tmpl w:val="1598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38144F"/>
    <w:multiLevelType w:val="multilevel"/>
    <w:tmpl w:val="8950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077087"/>
    <w:multiLevelType w:val="multilevel"/>
    <w:tmpl w:val="906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436E17"/>
    <w:multiLevelType w:val="multilevel"/>
    <w:tmpl w:val="4AE8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452D"/>
    <w:rsid w:val="00024594"/>
    <w:rsid w:val="00064BB4"/>
    <w:rsid w:val="000672EE"/>
    <w:rsid w:val="000973EC"/>
    <w:rsid w:val="000F04FC"/>
    <w:rsid w:val="000F7DD4"/>
    <w:rsid w:val="001117FF"/>
    <w:rsid w:val="00117778"/>
    <w:rsid w:val="0013365C"/>
    <w:rsid w:val="001545C9"/>
    <w:rsid w:val="00176197"/>
    <w:rsid w:val="001842CD"/>
    <w:rsid w:val="00194F3F"/>
    <w:rsid w:val="001D3984"/>
    <w:rsid w:val="001E136B"/>
    <w:rsid w:val="001E7F66"/>
    <w:rsid w:val="001F6F3A"/>
    <w:rsid w:val="002055E3"/>
    <w:rsid w:val="002376DB"/>
    <w:rsid w:val="002C0308"/>
    <w:rsid w:val="002C57E2"/>
    <w:rsid w:val="002D39AF"/>
    <w:rsid w:val="002F4373"/>
    <w:rsid w:val="0030065C"/>
    <w:rsid w:val="003451AC"/>
    <w:rsid w:val="00362F28"/>
    <w:rsid w:val="00397816"/>
    <w:rsid w:val="003B183B"/>
    <w:rsid w:val="003B58B8"/>
    <w:rsid w:val="00404CDC"/>
    <w:rsid w:val="00440190"/>
    <w:rsid w:val="004A61B6"/>
    <w:rsid w:val="00574BB8"/>
    <w:rsid w:val="005F7C3A"/>
    <w:rsid w:val="006015E8"/>
    <w:rsid w:val="00615176"/>
    <w:rsid w:val="00615306"/>
    <w:rsid w:val="00617B3C"/>
    <w:rsid w:val="00620CE0"/>
    <w:rsid w:val="00641FF4"/>
    <w:rsid w:val="006605F2"/>
    <w:rsid w:val="006B5ECD"/>
    <w:rsid w:val="006F1135"/>
    <w:rsid w:val="00700DA6"/>
    <w:rsid w:val="00756828"/>
    <w:rsid w:val="0076229B"/>
    <w:rsid w:val="007636A4"/>
    <w:rsid w:val="007B770B"/>
    <w:rsid w:val="007C0BA5"/>
    <w:rsid w:val="007D7139"/>
    <w:rsid w:val="00806BD0"/>
    <w:rsid w:val="00806D76"/>
    <w:rsid w:val="008127C9"/>
    <w:rsid w:val="00835254"/>
    <w:rsid w:val="00876FC4"/>
    <w:rsid w:val="00877FD1"/>
    <w:rsid w:val="008C7232"/>
    <w:rsid w:val="008D370C"/>
    <w:rsid w:val="0095290F"/>
    <w:rsid w:val="0095452D"/>
    <w:rsid w:val="009626F8"/>
    <w:rsid w:val="00993D71"/>
    <w:rsid w:val="00A051C5"/>
    <w:rsid w:val="00A22E86"/>
    <w:rsid w:val="00A25DC1"/>
    <w:rsid w:val="00A4541F"/>
    <w:rsid w:val="00A45D76"/>
    <w:rsid w:val="00A52970"/>
    <w:rsid w:val="00A65DBC"/>
    <w:rsid w:val="00A6651A"/>
    <w:rsid w:val="00B435D5"/>
    <w:rsid w:val="00B61C78"/>
    <w:rsid w:val="00B92494"/>
    <w:rsid w:val="00B96FCE"/>
    <w:rsid w:val="00BB78E8"/>
    <w:rsid w:val="00BD4BBD"/>
    <w:rsid w:val="00C21B96"/>
    <w:rsid w:val="00C21CB5"/>
    <w:rsid w:val="00C24417"/>
    <w:rsid w:val="00C46661"/>
    <w:rsid w:val="00C46D11"/>
    <w:rsid w:val="00CB499A"/>
    <w:rsid w:val="00CF37EA"/>
    <w:rsid w:val="00D3284A"/>
    <w:rsid w:val="00D37FB2"/>
    <w:rsid w:val="00D44562"/>
    <w:rsid w:val="00D60583"/>
    <w:rsid w:val="00D90569"/>
    <w:rsid w:val="00D90E5C"/>
    <w:rsid w:val="00D95A15"/>
    <w:rsid w:val="00D95F4C"/>
    <w:rsid w:val="00DC37FE"/>
    <w:rsid w:val="00DC4CF0"/>
    <w:rsid w:val="00DE0EF5"/>
    <w:rsid w:val="00DE13C4"/>
    <w:rsid w:val="00DF41B3"/>
    <w:rsid w:val="00E31242"/>
    <w:rsid w:val="00E832CF"/>
    <w:rsid w:val="00EE165E"/>
    <w:rsid w:val="00EF5C8F"/>
    <w:rsid w:val="00EF5DC8"/>
    <w:rsid w:val="00F16949"/>
    <w:rsid w:val="00F45DDB"/>
    <w:rsid w:val="00F52FDB"/>
    <w:rsid w:val="00F960BE"/>
    <w:rsid w:val="00FB4F78"/>
    <w:rsid w:val="00FC15C9"/>
    <w:rsid w:val="00FD3412"/>
    <w:rsid w:val="00FD6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949"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DC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75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756828"/>
    <w:rPr>
      <w:rFonts w:ascii="Tahoma" w:hAnsi="Tahoma" w:cs="Tahoma"/>
      <w:sz w:val="16"/>
      <w:szCs w:val="16"/>
    </w:rPr>
  </w:style>
  <w:style w:type="paragraph" w:styleId="Ttol">
    <w:name w:val="Title"/>
    <w:basedOn w:val="Normal"/>
    <w:next w:val="Normal"/>
    <w:link w:val="TtolCar"/>
    <w:uiPriority w:val="10"/>
    <w:qFormat/>
    <w:rsid w:val="00DC37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DC37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ol1Car">
    <w:name w:val="Títol 1 Car"/>
    <w:basedOn w:val="Tipusdelletraperdefectedelpargraf"/>
    <w:link w:val="Ttol1"/>
    <w:uiPriority w:val="9"/>
    <w:rsid w:val="00DC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Tipusdelletraperdefectedelpargraf"/>
    <w:rsid w:val="00D37FB2"/>
  </w:style>
  <w:style w:type="paragraph" w:styleId="Capalera">
    <w:name w:val="header"/>
    <w:basedOn w:val="Normal"/>
    <w:link w:val="CapaleraCar"/>
    <w:uiPriority w:val="99"/>
    <w:unhideWhenUsed/>
    <w:rsid w:val="002F43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2F4373"/>
  </w:style>
  <w:style w:type="paragraph" w:styleId="Peu">
    <w:name w:val="footer"/>
    <w:basedOn w:val="Normal"/>
    <w:link w:val="PeuCar"/>
    <w:uiPriority w:val="99"/>
    <w:unhideWhenUsed/>
    <w:rsid w:val="002F43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2F4373"/>
  </w:style>
  <w:style w:type="paragraph" w:styleId="NormalWeb">
    <w:name w:val="Normal (Web)"/>
    <w:basedOn w:val="Normal"/>
    <w:uiPriority w:val="99"/>
    <w:semiHidden/>
    <w:unhideWhenUsed/>
    <w:rsid w:val="00BB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ulaambquadrcula">
    <w:name w:val="Table Grid"/>
    <w:basedOn w:val="Taulanormal"/>
    <w:uiPriority w:val="59"/>
    <w:rsid w:val="00C46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Quadrculamitjana1mfasi1">
    <w:name w:val="Medium Grid 1 Accent 1"/>
    <w:basedOn w:val="Taulanormal"/>
    <w:uiPriority w:val="67"/>
    <w:rsid w:val="00C46D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Enlla">
    <w:name w:val="Hyperlink"/>
    <w:basedOn w:val="Tipusdelletraperdefectedelpargraf"/>
    <w:uiPriority w:val="99"/>
    <w:semiHidden/>
    <w:unhideWhenUsed/>
    <w:rsid w:val="007B770B"/>
    <w:rPr>
      <w:color w:val="0000FF"/>
      <w:u w:val="single"/>
    </w:rPr>
  </w:style>
  <w:style w:type="table" w:styleId="Quadrculamitjana1mfasi4">
    <w:name w:val="Medium Grid 1 Accent 4"/>
    <w:basedOn w:val="Taulanormal"/>
    <w:uiPriority w:val="67"/>
    <w:rsid w:val="00DE13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itjana1mfasi2">
    <w:name w:val="Medium Grid 1 Accent 2"/>
    <w:basedOn w:val="Taulanormal"/>
    <w:uiPriority w:val="67"/>
    <w:rsid w:val="00DE13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37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483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279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59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8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7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58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0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88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86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79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232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32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dotsub.com/view/35afc1f4-a736-449a-a77a-59776dee9b4a?utm_source=player&amp;utm_medium=embe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slideshare.net/mhernandezmoy/normes-daccentuaci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F7DE9C4DDE8428A99D9239C829CA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7EB3E-3EE7-4EEC-B924-678662BCD669}"/>
      </w:docPartPr>
      <w:docPartBody>
        <w:p w:rsidR="00F0558E" w:rsidRDefault="001E55C1" w:rsidP="001E55C1">
          <w:pPr>
            <w:pStyle w:val="1F7DE9C4DDE8428A99D9239C829CA525"/>
          </w:pPr>
          <w:r>
            <w:rPr>
              <w:caps/>
              <w:color w:val="FFFFFF" w:themeColor="background1"/>
            </w:rPr>
            <w:t>[Escriba el título del documento]</w:t>
          </w:r>
        </w:p>
      </w:docPartBody>
    </w:docPart>
    <w:docPart>
      <w:docPartPr>
        <w:name w:val="010BC10123AB4915AF0E53625EA4E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FC234-7636-446C-AF11-CEBAB2C545F1}"/>
      </w:docPartPr>
      <w:docPartBody>
        <w:p w:rsidR="00F0558E" w:rsidRDefault="001E55C1" w:rsidP="001E55C1">
          <w:pPr>
            <w:pStyle w:val="010BC10123AB4915AF0E53625EA4EDE9"/>
          </w:pPr>
          <w:r>
            <w:rPr>
              <w:color w:val="FFFFFF" w:themeColor="background1"/>
            </w:rPr>
            <w:t>[Seleccione la fecha]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E55C1"/>
    <w:rsid w:val="001E55C1"/>
    <w:rsid w:val="0041660F"/>
    <w:rsid w:val="005979A7"/>
    <w:rsid w:val="006525AA"/>
    <w:rsid w:val="008E0275"/>
    <w:rsid w:val="00B565AC"/>
    <w:rsid w:val="00B85F27"/>
    <w:rsid w:val="00BB23B6"/>
    <w:rsid w:val="00D07657"/>
    <w:rsid w:val="00D64079"/>
    <w:rsid w:val="00E3262A"/>
    <w:rsid w:val="00E43DDB"/>
    <w:rsid w:val="00E51BA8"/>
    <w:rsid w:val="00EA2A30"/>
    <w:rsid w:val="00F0558E"/>
    <w:rsid w:val="00FA0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9A7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1F7DE9C4DDE8428A99D9239C829CA525">
    <w:name w:val="1F7DE9C4DDE8428A99D9239C829CA525"/>
    <w:rsid w:val="001E55C1"/>
  </w:style>
  <w:style w:type="paragraph" w:customStyle="1" w:styleId="010BC10123AB4915AF0E53625EA4EDE9">
    <w:name w:val="010BC10123AB4915AF0E53625EA4EDE9"/>
    <w:rsid w:val="001E55C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3r d’ESO 2012-2013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</TotalTime>
  <Pages>7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LLENGUA CATALANA. TEMA 8</vt:lpstr>
    </vt:vector>
  </TitlesOfParts>
  <Company/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LLENGUA CATALANA. TEMA 3</dc:title>
  <dc:creator>Ferran</dc:creator>
  <cp:lastModifiedBy>Generalitat de Catalunya</cp:lastModifiedBy>
  <cp:revision>33</cp:revision>
  <cp:lastPrinted>2012-07-02T19:49:00Z</cp:lastPrinted>
  <dcterms:created xsi:type="dcterms:W3CDTF">2012-07-29T19:21:00Z</dcterms:created>
  <dcterms:modified xsi:type="dcterms:W3CDTF">2012-11-25T19:48:00Z</dcterms:modified>
</cp:coreProperties>
</file>